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BB" w:rsidRPr="00565DBB" w:rsidRDefault="00565DBB" w:rsidP="0056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DBB">
        <w:rPr>
          <w:rFonts w:ascii="Times New Roman" w:hAnsi="Times New Roman" w:cs="Times New Roman"/>
          <w:b/>
          <w:sz w:val="28"/>
          <w:szCs w:val="28"/>
        </w:rPr>
        <w:t xml:space="preserve">Қостанай </w:t>
      </w:r>
      <w:proofErr w:type="spellStart"/>
      <w:r w:rsidRPr="00565DBB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565DBB">
        <w:rPr>
          <w:rFonts w:ascii="Times New Roman" w:hAnsi="Times New Roman" w:cs="Times New Roman"/>
          <w:b/>
          <w:sz w:val="28"/>
          <w:szCs w:val="28"/>
        </w:rPr>
        <w:t xml:space="preserve"> әкімді</w:t>
      </w:r>
      <w:proofErr w:type="gramStart"/>
      <w:r w:rsidRPr="00565DBB">
        <w:rPr>
          <w:rFonts w:ascii="Times New Roman" w:hAnsi="Times New Roman" w:cs="Times New Roman"/>
          <w:b/>
          <w:sz w:val="28"/>
          <w:szCs w:val="28"/>
        </w:rPr>
        <w:t xml:space="preserve">гі </w:t>
      </w:r>
      <w:proofErr w:type="spellStart"/>
      <w:r w:rsidRPr="00565DB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565DBB">
        <w:rPr>
          <w:rFonts w:ascii="Times New Roman" w:hAnsi="Times New Roman" w:cs="Times New Roman"/>
          <w:b/>
          <w:sz w:val="28"/>
          <w:szCs w:val="28"/>
        </w:rPr>
        <w:t>ілім</w:t>
      </w:r>
      <w:proofErr w:type="spellEnd"/>
      <w:r w:rsidRPr="00565DBB">
        <w:rPr>
          <w:rFonts w:ascii="Times New Roman" w:hAnsi="Times New Roman" w:cs="Times New Roman"/>
          <w:b/>
          <w:sz w:val="28"/>
          <w:szCs w:val="28"/>
        </w:rPr>
        <w:t xml:space="preserve"> басқармасының</w:t>
      </w:r>
    </w:p>
    <w:p w:rsidR="004C10B4" w:rsidRDefault="00565DBB" w:rsidP="0056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DBB">
        <w:rPr>
          <w:rFonts w:ascii="Times New Roman" w:hAnsi="Times New Roman" w:cs="Times New Roman"/>
          <w:b/>
          <w:sz w:val="28"/>
          <w:szCs w:val="28"/>
        </w:rPr>
        <w:t xml:space="preserve">«Қостанай қаласы </w:t>
      </w:r>
      <w:proofErr w:type="spellStart"/>
      <w:r w:rsidRPr="00565DBB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565DB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565DBB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565DBB">
        <w:rPr>
          <w:rFonts w:ascii="Times New Roman" w:hAnsi="Times New Roman" w:cs="Times New Roman"/>
          <w:b/>
          <w:sz w:val="28"/>
          <w:szCs w:val="28"/>
        </w:rPr>
        <w:t xml:space="preserve"> бөлімінің № 14 </w:t>
      </w:r>
      <w:proofErr w:type="spellStart"/>
      <w:r w:rsidRPr="00565DBB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565DBB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565DBB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565DBB">
        <w:rPr>
          <w:rFonts w:ascii="Times New Roman" w:hAnsi="Times New Roman" w:cs="Times New Roman"/>
          <w:b/>
          <w:sz w:val="28"/>
          <w:szCs w:val="28"/>
        </w:rPr>
        <w:t xml:space="preserve">» коммуналдық </w:t>
      </w:r>
      <w:proofErr w:type="spellStart"/>
      <w:r w:rsidRPr="00565DBB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565D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5DBB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</w:p>
    <w:p w:rsidR="00565DBB" w:rsidRDefault="00565DBB" w:rsidP="0056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DBB" w:rsidRPr="00565DBB" w:rsidRDefault="00565DBB" w:rsidP="00565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</w:t>
      </w:r>
    </w:p>
    <w:p w:rsidR="00565DBB" w:rsidRPr="00792CE4" w:rsidRDefault="00565DBB" w:rsidP="00565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DBB">
        <w:rPr>
          <w:rFonts w:ascii="Times New Roman" w:hAnsi="Times New Roman" w:cs="Times New Roman"/>
          <w:sz w:val="28"/>
          <w:szCs w:val="28"/>
        </w:rPr>
        <w:t xml:space="preserve">«Основная средняя школа №14 отдела образования города </w:t>
      </w:r>
      <w:proofErr w:type="spellStart"/>
      <w:r w:rsidRPr="00565DBB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proofErr w:type="gramStart"/>
      <w:r w:rsidRPr="00565DBB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565DBB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proofErr w:type="spellStart"/>
      <w:r w:rsidRPr="00565DB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56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DB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565DBB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C10B4" w:rsidRPr="00792CE4" w:rsidRDefault="004C10B4" w:rsidP="004C10B4">
      <w:pPr>
        <w:shd w:val="clear" w:color="auto" w:fill="FFFFFF"/>
        <w:tabs>
          <w:tab w:val="center" w:pos="4677"/>
          <w:tab w:val="left" w:pos="6870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72"/>
          <w:szCs w:val="72"/>
        </w:rPr>
      </w:pPr>
    </w:p>
    <w:p w:rsidR="004C10B4" w:rsidRPr="001E15A7" w:rsidRDefault="004C10B4" w:rsidP="004C10B4">
      <w:pPr>
        <w:shd w:val="clear" w:color="auto" w:fill="FFFFFF"/>
        <w:tabs>
          <w:tab w:val="center" w:pos="4677"/>
          <w:tab w:val="left" w:pos="6870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56"/>
          <w:szCs w:val="56"/>
        </w:rPr>
      </w:pPr>
      <w:r w:rsidRPr="001E15A7">
        <w:rPr>
          <w:rFonts w:ascii="Times New Roman" w:eastAsia="Times New Roman" w:hAnsi="Times New Roman" w:cs="Times New Roman"/>
          <w:b/>
          <w:bCs/>
          <w:i/>
          <w:color w:val="222222"/>
          <w:sz w:val="56"/>
          <w:szCs w:val="56"/>
        </w:rPr>
        <w:t>Проект</w:t>
      </w:r>
    </w:p>
    <w:p w:rsidR="004C10B4" w:rsidRPr="001E15A7" w:rsidRDefault="001E15A7" w:rsidP="004C10B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56"/>
          <w:szCs w:val="56"/>
        </w:rPr>
      </w:pPr>
      <w:r w:rsidRPr="001E15A7">
        <w:rPr>
          <w:rFonts w:ascii="Times New Roman" w:eastAsia="Times New Roman" w:hAnsi="Times New Roman" w:cs="Times New Roman"/>
          <w:b/>
          <w:bCs/>
          <w:i/>
          <w:color w:val="222222"/>
          <w:sz w:val="56"/>
          <w:szCs w:val="56"/>
        </w:rPr>
        <w:t>«Читающая школ</w:t>
      </w:r>
      <w:r w:rsidRPr="001E15A7">
        <w:rPr>
          <w:rFonts w:ascii="Times New Roman" w:eastAsia="Times New Roman" w:hAnsi="Times New Roman" w:cs="Times New Roman"/>
          <w:b/>
          <w:bCs/>
          <w:i/>
          <w:color w:val="222222"/>
          <w:sz w:val="56"/>
          <w:szCs w:val="56"/>
          <w:lang w:val="kk-KZ"/>
        </w:rPr>
        <w:t>а-читающая нация</w:t>
      </w:r>
      <w:r w:rsidR="004C10B4" w:rsidRPr="001E15A7">
        <w:rPr>
          <w:rFonts w:ascii="Times New Roman" w:eastAsia="Times New Roman" w:hAnsi="Times New Roman" w:cs="Times New Roman"/>
          <w:b/>
          <w:bCs/>
          <w:i/>
          <w:color w:val="222222"/>
          <w:sz w:val="56"/>
          <w:szCs w:val="56"/>
        </w:rPr>
        <w:t>»</w:t>
      </w:r>
    </w:p>
    <w:p w:rsidR="004C10B4" w:rsidRPr="00792CE4" w:rsidRDefault="004C10B4" w:rsidP="00163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0B4" w:rsidRPr="00792CE4" w:rsidRDefault="004C10B4" w:rsidP="00163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0B4" w:rsidRDefault="004C10B4" w:rsidP="00565D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25009" cy="2827283"/>
            <wp:effectExtent l="19050" t="0" r="3941" b="0"/>
            <wp:docPr id="1" name="Рисунок 1" descr="Проект «Система формирования читающей сре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Система формирования читающей среды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83" cy="282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DBB" w:rsidRPr="00565DBB" w:rsidRDefault="00565DBB" w:rsidP="00565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0B4" w:rsidRDefault="004C10B4" w:rsidP="00163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10B4" w:rsidRDefault="004C10B4" w:rsidP="00163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10B4" w:rsidRDefault="004C10B4" w:rsidP="001632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5DBB" w:rsidRDefault="004C10B4" w:rsidP="00565D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val="kk-KZ"/>
        </w:rPr>
      </w:pPr>
      <w:r w:rsidRPr="00997E7A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</w:rPr>
        <w:t>г.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</w:rPr>
        <w:t xml:space="preserve"> </w:t>
      </w:r>
      <w:proofErr w:type="spellStart"/>
      <w:r w:rsidR="001E15A7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</w:rPr>
        <w:t>Костанай</w:t>
      </w:r>
      <w:proofErr w:type="spellEnd"/>
      <w:r w:rsidR="001E15A7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</w:rPr>
        <w:t>, 202</w:t>
      </w:r>
      <w:r w:rsidR="001E15A7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val="kk-KZ"/>
        </w:rPr>
        <w:t>1</w:t>
      </w:r>
    </w:p>
    <w:p w:rsidR="00151E36" w:rsidRPr="00565DBB" w:rsidRDefault="00151E36" w:rsidP="00565D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val="kk-KZ"/>
        </w:rPr>
      </w:pPr>
      <w:r w:rsidRPr="00151E36">
        <w:rPr>
          <w:rFonts w:ascii="Times New Roman" w:hAnsi="Times New Roman" w:cs="Times New Roman"/>
          <w:b/>
          <w:sz w:val="28"/>
          <w:szCs w:val="28"/>
        </w:rPr>
        <w:lastRenderedPageBreak/>
        <w:t>«Читающая школа»</w:t>
      </w:r>
    </w:p>
    <w:p w:rsidR="00340AF0" w:rsidRPr="00B81D5E" w:rsidRDefault="00151E36" w:rsidP="00B81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444444"/>
        </w:rPr>
      </w:pPr>
      <w:r w:rsidRPr="00B81D5E">
        <w:rPr>
          <w:b/>
          <w:sz w:val="28"/>
          <w:szCs w:val="28"/>
        </w:rPr>
        <w:t>Цель проекта:</w:t>
      </w:r>
      <w:r w:rsidR="00B1608F" w:rsidRPr="00B81D5E">
        <w:rPr>
          <w:b/>
          <w:color w:val="444444"/>
        </w:rPr>
        <w:t xml:space="preserve"> </w:t>
      </w:r>
    </w:p>
    <w:p w:rsidR="00340AF0" w:rsidRPr="00B81D5E" w:rsidRDefault="00B1608F" w:rsidP="00B81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D5E">
        <w:rPr>
          <w:color w:val="444444"/>
        </w:rPr>
        <w:t>-</w:t>
      </w:r>
      <w:r w:rsidRPr="00B81D5E">
        <w:rPr>
          <w:sz w:val="28"/>
          <w:szCs w:val="28"/>
        </w:rPr>
        <w:t>повышение уровня читательской культуры школьников и роста их читательской активности,</w:t>
      </w:r>
    </w:p>
    <w:p w:rsidR="00340AF0" w:rsidRPr="00B81D5E" w:rsidRDefault="00B1608F" w:rsidP="00B81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D5E">
        <w:rPr>
          <w:sz w:val="28"/>
          <w:szCs w:val="28"/>
        </w:rPr>
        <w:t xml:space="preserve">- создание условий для популяризации чтения среди учащихся, педагогов, </w:t>
      </w:r>
      <w:r w:rsidR="00B3067A" w:rsidRPr="00B81D5E">
        <w:rPr>
          <w:sz w:val="28"/>
          <w:szCs w:val="28"/>
          <w:lang w:val="kk-KZ"/>
        </w:rPr>
        <w:t xml:space="preserve">     </w:t>
      </w:r>
      <w:r w:rsidRPr="00B81D5E">
        <w:rPr>
          <w:sz w:val="28"/>
          <w:szCs w:val="28"/>
        </w:rPr>
        <w:t>родителей;</w:t>
      </w:r>
    </w:p>
    <w:p w:rsidR="00340AF0" w:rsidRPr="00B81D5E" w:rsidRDefault="00B1608F" w:rsidP="00B81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D5E">
        <w:rPr>
          <w:sz w:val="28"/>
          <w:szCs w:val="28"/>
        </w:rPr>
        <w:t>- повышение образовательного и культурного уровня школьников;</w:t>
      </w:r>
    </w:p>
    <w:p w:rsidR="00340AF0" w:rsidRPr="00B81D5E" w:rsidRDefault="00B1608F" w:rsidP="00B81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D5E">
        <w:rPr>
          <w:sz w:val="28"/>
          <w:szCs w:val="28"/>
        </w:rPr>
        <w:t>- повышение интереса к чтению;</w:t>
      </w:r>
    </w:p>
    <w:p w:rsidR="00B1608F" w:rsidRPr="00B81D5E" w:rsidRDefault="00B1608F" w:rsidP="00B81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highlight w:val="yellow"/>
        </w:rPr>
      </w:pPr>
      <w:r w:rsidRPr="00B81D5E">
        <w:rPr>
          <w:sz w:val="28"/>
          <w:szCs w:val="28"/>
        </w:rPr>
        <w:t>- формирование единой читательской общности – Школа, Библиотека, Семья.</w:t>
      </w:r>
    </w:p>
    <w:p w:rsidR="00D719D7" w:rsidRPr="00B81D5E" w:rsidRDefault="00B1608F" w:rsidP="00B81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5E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81D5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27331" w:rsidRPr="00792CE4" w:rsidRDefault="00D719D7" w:rsidP="00B81D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C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27331" w:rsidRPr="00792CE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Разработать пути педагогической деятельности по формированию интереса </w:t>
      </w:r>
      <w:proofErr w:type="gramStart"/>
      <w:r w:rsidR="00D27331" w:rsidRPr="00792CE4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="00D27331" w:rsidRPr="00792CE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 проблеме чтения в урочной деятельности</w:t>
      </w:r>
      <w:r w:rsidR="00D27331" w:rsidRPr="00792CE4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D719D7" w:rsidRPr="00B81D5E" w:rsidRDefault="00340AF0" w:rsidP="00B81D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D5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719D7" w:rsidRPr="00B81D5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всех структур образовательной организации, заинтересованных в продвижении чтения;</w:t>
      </w:r>
    </w:p>
    <w:p w:rsidR="00D719D7" w:rsidRPr="00B81D5E" w:rsidRDefault="00D719D7" w:rsidP="00B81D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D5E">
        <w:rPr>
          <w:rFonts w:ascii="Times New Roman" w:eastAsia="Times New Roman" w:hAnsi="Times New Roman" w:cs="Times New Roman"/>
          <w:color w:val="000000"/>
          <w:sz w:val="28"/>
          <w:szCs w:val="28"/>
        </w:rPr>
        <w:t>3.Выявление, обобщение и распространение опыта работы по продвижению чтения;</w:t>
      </w:r>
    </w:p>
    <w:p w:rsidR="00D719D7" w:rsidRPr="00B81D5E" w:rsidRDefault="00340AF0" w:rsidP="00B81D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4.Обеспечение </w:t>
      </w:r>
      <w:r w:rsidR="00D719D7" w:rsidRPr="00B81D5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организационной и методической поддержки  педагогов, библиотекарей и др. организаторов детского чтения.</w:t>
      </w:r>
    </w:p>
    <w:p w:rsidR="00D719D7" w:rsidRPr="00B81D5E" w:rsidRDefault="00D719D7" w:rsidP="00B81D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D5E">
        <w:rPr>
          <w:rFonts w:ascii="Times New Roman" w:eastAsia="Times New Roman" w:hAnsi="Times New Roman" w:cs="Times New Roman"/>
          <w:color w:val="000000"/>
          <w:sz w:val="28"/>
          <w:szCs w:val="28"/>
        </w:rPr>
        <w:t>5. Активизация возрождения традиций семейного чтения.</w:t>
      </w:r>
    </w:p>
    <w:p w:rsidR="00D719D7" w:rsidRPr="00B81D5E" w:rsidRDefault="00D719D7" w:rsidP="00B81D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D5E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Привлечение  родителей к активной поддержке детского чтения, оказание им помощи  в построении семейного досуга, общения, сотворчества  вокруг  чтения.</w:t>
      </w:r>
    </w:p>
    <w:p w:rsidR="00DE5C15" w:rsidRPr="00D719D7" w:rsidRDefault="00DE5C15" w:rsidP="0016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C15" w:rsidRPr="001632EC" w:rsidRDefault="00DE5C15" w:rsidP="001632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32EC">
        <w:rPr>
          <w:b/>
          <w:sz w:val="28"/>
          <w:szCs w:val="28"/>
        </w:rPr>
        <w:t>Комплекс мероприятий на уровне целевых групп, на которые направлен проект:</w:t>
      </w:r>
    </w:p>
    <w:p w:rsidR="00DE5C15" w:rsidRPr="001632EC" w:rsidRDefault="00DE5C15" w:rsidP="001632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2EC">
        <w:rPr>
          <w:rStyle w:val="a4"/>
          <w:sz w:val="28"/>
          <w:szCs w:val="28"/>
        </w:rPr>
        <w:t xml:space="preserve">На уровне </w:t>
      </w:r>
      <w:proofErr w:type="gramStart"/>
      <w:r w:rsidRPr="001632EC">
        <w:rPr>
          <w:rStyle w:val="a4"/>
          <w:sz w:val="28"/>
          <w:szCs w:val="28"/>
        </w:rPr>
        <w:t>обучающихся</w:t>
      </w:r>
      <w:proofErr w:type="gramEnd"/>
      <w:r w:rsidRPr="001632EC">
        <w:rPr>
          <w:rStyle w:val="a4"/>
          <w:sz w:val="28"/>
          <w:szCs w:val="28"/>
        </w:rPr>
        <w:t>:</w:t>
      </w:r>
    </w:p>
    <w:p w:rsidR="00DE5C15" w:rsidRPr="001632EC" w:rsidRDefault="00DE5C15" w:rsidP="001632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обучение смысловому чтению и работе с текстом;</w:t>
      </w:r>
    </w:p>
    <w:p w:rsidR="00DE5C15" w:rsidRPr="001632EC" w:rsidRDefault="00DE5C15" w:rsidP="001632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внедрение единого режима по работе с информацией;</w:t>
      </w:r>
    </w:p>
    <w:p w:rsidR="00DE5C15" w:rsidRPr="008E21BB" w:rsidRDefault="00DE5C15" w:rsidP="008E21B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проведение литературной гостиной для учащихся;</w:t>
      </w:r>
    </w:p>
    <w:p w:rsidR="00DE5C15" w:rsidRPr="001632EC" w:rsidRDefault="00DE5C15" w:rsidP="001632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проведение часов тихого чтения, 20-минуток, 5-минуток жужжащего чтения;</w:t>
      </w:r>
    </w:p>
    <w:p w:rsidR="00DE5C15" w:rsidRPr="001632EC" w:rsidRDefault="00DE5C15" w:rsidP="001632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проведение конкурсов, выставок, викторин, предметных декад, проектов,</w:t>
      </w:r>
      <w:r w:rsidR="00340AF0">
        <w:rPr>
          <w:rFonts w:ascii="Times New Roman" w:hAnsi="Times New Roman" w:cs="Times New Roman"/>
          <w:sz w:val="28"/>
          <w:szCs w:val="28"/>
        </w:rPr>
        <w:t xml:space="preserve"> конференций, диспутов</w:t>
      </w:r>
      <w:r w:rsidR="00340AF0" w:rsidRPr="00340AF0">
        <w:rPr>
          <w:rFonts w:ascii="Times New Roman" w:hAnsi="Times New Roman" w:cs="Times New Roman"/>
          <w:sz w:val="28"/>
          <w:szCs w:val="28"/>
        </w:rPr>
        <w:t>.</w:t>
      </w:r>
    </w:p>
    <w:p w:rsidR="001E15A7" w:rsidRDefault="001E15A7" w:rsidP="001632E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lang w:val="kk-KZ"/>
        </w:rPr>
      </w:pPr>
    </w:p>
    <w:p w:rsidR="001E15A7" w:rsidRDefault="001E15A7" w:rsidP="001632E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lang w:val="kk-KZ"/>
        </w:rPr>
      </w:pPr>
    </w:p>
    <w:p w:rsidR="00DE5C15" w:rsidRPr="001632EC" w:rsidRDefault="00DE5C15" w:rsidP="001632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2EC">
        <w:rPr>
          <w:rStyle w:val="a4"/>
          <w:sz w:val="28"/>
          <w:szCs w:val="28"/>
        </w:rPr>
        <w:t>На уровне педагогов:</w:t>
      </w:r>
    </w:p>
    <w:p w:rsidR="00DE5C15" w:rsidRPr="001632EC" w:rsidRDefault="00DE5C15" w:rsidP="001632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lastRenderedPageBreak/>
        <w:t>проведение педагогического совета «Территория текста: смысловое чтение как ресурс повышения качества знаний»;</w:t>
      </w:r>
    </w:p>
    <w:p w:rsidR="00DE5C15" w:rsidRPr="001632EC" w:rsidRDefault="00DE5C15" w:rsidP="001632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изучение и внедрение технологий по развитию и формированию смыслового чтения и работе с текстом;</w:t>
      </w:r>
    </w:p>
    <w:p w:rsidR="00DE5C15" w:rsidRPr="001632EC" w:rsidRDefault="00DE5C15" w:rsidP="001632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проведение постоянно-действующего семинара «Почитаем классику вместе»;</w:t>
      </w:r>
    </w:p>
    <w:p w:rsidR="00DE5C15" w:rsidRPr="001632EC" w:rsidRDefault="00DE5C15" w:rsidP="001632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разработка программ в школьной библиотеке «Я открываю книгу. Я познаю мир»; летних чтений «Каникулы с библиотекой»;</w:t>
      </w:r>
    </w:p>
    <w:p w:rsidR="00DE5C15" w:rsidRPr="001632EC" w:rsidRDefault="00DE5C15" w:rsidP="001632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F2F12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1632EC">
        <w:rPr>
          <w:rFonts w:ascii="Times New Roman" w:hAnsi="Times New Roman" w:cs="Times New Roman"/>
          <w:sz w:val="28"/>
          <w:szCs w:val="28"/>
        </w:rPr>
        <w:t xml:space="preserve">, </w:t>
      </w:r>
      <w:r w:rsidR="002F2F12">
        <w:rPr>
          <w:rFonts w:ascii="Times New Roman" w:hAnsi="Times New Roman" w:cs="Times New Roman"/>
          <w:sz w:val="28"/>
          <w:szCs w:val="28"/>
        </w:rPr>
        <w:t>областных и городских</w:t>
      </w:r>
      <w:r w:rsidRPr="001632EC">
        <w:rPr>
          <w:rFonts w:ascii="Times New Roman" w:hAnsi="Times New Roman" w:cs="Times New Roman"/>
          <w:sz w:val="28"/>
          <w:szCs w:val="28"/>
        </w:rPr>
        <w:t xml:space="preserve"> мероприятиях, направленных на поддержку и развитие чтения;</w:t>
      </w:r>
    </w:p>
    <w:p w:rsidR="00DE5C15" w:rsidRPr="001632EC" w:rsidRDefault="00DE5C15" w:rsidP="001632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организация заседаний предметных методических объединений в деятельностной форме с использованием стратегий и приемов для формирования смыслового чтения;</w:t>
      </w:r>
    </w:p>
    <w:p w:rsidR="00DE5C15" w:rsidRPr="001632EC" w:rsidRDefault="00DE5C15" w:rsidP="001632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повышение уровня квалификации сотрудников по направлению поддержки детского и юношеского чтения;</w:t>
      </w:r>
    </w:p>
    <w:p w:rsidR="00DE5C15" w:rsidRPr="001632EC" w:rsidRDefault="00DE5C15" w:rsidP="001632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размещение на сайте школы актуальной информации об инновационной деятельности школы.</w:t>
      </w:r>
    </w:p>
    <w:p w:rsidR="00340AF0" w:rsidRPr="004C10B4" w:rsidRDefault="00340AF0" w:rsidP="001632E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DE5C15" w:rsidRPr="001632EC" w:rsidRDefault="00DE5C15" w:rsidP="001632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32EC">
        <w:rPr>
          <w:rStyle w:val="a4"/>
          <w:sz w:val="28"/>
          <w:szCs w:val="28"/>
        </w:rPr>
        <w:t>На уровне родительской общественности:</w:t>
      </w:r>
    </w:p>
    <w:p w:rsidR="00DE5C15" w:rsidRPr="001632EC" w:rsidRDefault="00DE5C15" w:rsidP="001632E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проведение родительских собраний по тематике проекта «Читающая школа – успешная школа»;</w:t>
      </w:r>
    </w:p>
    <w:p w:rsidR="00DE5C15" w:rsidRPr="001632EC" w:rsidRDefault="00DE5C15" w:rsidP="001632E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проведение обучающего семинара – практикума для родителей «В помощь родителям. Как помочь ребенку научиться читать осмысленно. Методы и приемы формирования читательской грамотности»;</w:t>
      </w:r>
    </w:p>
    <w:p w:rsidR="00DE5C15" w:rsidRDefault="00DE5C15" w:rsidP="001632E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EC">
        <w:rPr>
          <w:rFonts w:ascii="Times New Roman" w:hAnsi="Times New Roman" w:cs="Times New Roman"/>
          <w:sz w:val="28"/>
          <w:szCs w:val="28"/>
        </w:rPr>
        <w:t>презентация детских книг для родителей «Книги моей домашней библиотеки».</w:t>
      </w:r>
    </w:p>
    <w:p w:rsidR="002F2F12" w:rsidRPr="001632EC" w:rsidRDefault="002F2F12" w:rsidP="002F2F12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2F12" w:rsidRDefault="002F2F12" w:rsidP="002F2F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2F12">
        <w:rPr>
          <w:sz w:val="28"/>
          <w:szCs w:val="28"/>
        </w:rPr>
        <w:t>Календарный</w:t>
      </w:r>
      <w:r w:rsidR="00340AF0">
        <w:rPr>
          <w:sz w:val="28"/>
          <w:szCs w:val="28"/>
        </w:rPr>
        <w:t xml:space="preserve"> план реализации проекта</w:t>
      </w:r>
      <w:r w:rsidR="00771F92">
        <w:rPr>
          <w:sz w:val="28"/>
          <w:szCs w:val="28"/>
        </w:rPr>
        <w:t xml:space="preserve"> (этапы)</w:t>
      </w:r>
      <w:proofErr w:type="gramStart"/>
      <w:r w:rsidR="00340AF0">
        <w:rPr>
          <w:sz w:val="28"/>
          <w:szCs w:val="28"/>
        </w:rPr>
        <w:t xml:space="preserve"> </w:t>
      </w:r>
      <w:r w:rsidRPr="002F2F12">
        <w:rPr>
          <w:sz w:val="28"/>
          <w:szCs w:val="28"/>
        </w:rPr>
        <w:t>:</w:t>
      </w:r>
      <w:proofErr w:type="gramEnd"/>
    </w:p>
    <w:p w:rsidR="006B2B59" w:rsidRDefault="006B2B59" w:rsidP="002F2F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10632" w:type="dxa"/>
        <w:jc w:val="center"/>
        <w:tblInd w:w="-743" w:type="dxa"/>
        <w:tblLayout w:type="fixed"/>
        <w:tblLook w:val="04A0"/>
      </w:tblPr>
      <w:tblGrid>
        <w:gridCol w:w="567"/>
        <w:gridCol w:w="4537"/>
        <w:gridCol w:w="1984"/>
        <w:gridCol w:w="1773"/>
        <w:gridCol w:w="1771"/>
      </w:tblGrid>
      <w:tr w:rsidR="000455C9" w:rsidRPr="00E03FE9" w:rsidTr="006E260D">
        <w:trPr>
          <w:jc w:val="center"/>
        </w:trPr>
        <w:tc>
          <w:tcPr>
            <w:tcW w:w="567" w:type="dxa"/>
          </w:tcPr>
          <w:p w:rsidR="006B2B59" w:rsidRPr="00E03FE9" w:rsidRDefault="006B2B59" w:rsidP="00565DBB">
            <w:pPr>
              <w:pStyle w:val="a3"/>
              <w:spacing w:before="0" w:beforeAutospacing="0" w:after="0" w:afterAutospacing="0"/>
            </w:pPr>
            <w:r w:rsidRPr="00E03FE9">
              <w:t>№</w:t>
            </w:r>
          </w:p>
        </w:tc>
        <w:tc>
          <w:tcPr>
            <w:tcW w:w="4537" w:type="dxa"/>
          </w:tcPr>
          <w:p w:rsidR="006B2B59" w:rsidRPr="00E03FE9" w:rsidRDefault="006B2B59" w:rsidP="00565DBB">
            <w:pPr>
              <w:pStyle w:val="a3"/>
              <w:spacing w:before="0" w:beforeAutospacing="0" w:after="0" w:afterAutospacing="0"/>
            </w:pPr>
            <w:r w:rsidRPr="00E03FE9">
              <w:t>Наименование мероприятия</w:t>
            </w:r>
          </w:p>
        </w:tc>
        <w:tc>
          <w:tcPr>
            <w:tcW w:w="1984" w:type="dxa"/>
          </w:tcPr>
          <w:p w:rsidR="006B2B59" w:rsidRPr="00E03FE9" w:rsidRDefault="006B2B59" w:rsidP="00565DBB">
            <w:pPr>
              <w:pStyle w:val="a3"/>
              <w:spacing w:before="0" w:beforeAutospacing="0" w:after="0" w:afterAutospacing="0"/>
            </w:pPr>
            <w:r w:rsidRPr="00E03FE9">
              <w:t>Форма мероприятия</w:t>
            </w:r>
          </w:p>
        </w:tc>
        <w:tc>
          <w:tcPr>
            <w:tcW w:w="1773" w:type="dxa"/>
          </w:tcPr>
          <w:p w:rsidR="006B2B59" w:rsidRPr="00E03FE9" w:rsidRDefault="006B2B59" w:rsidP="00565DBB">
            <w:pPr>
              <w:pStyle w:val="a3"/>
              <w:spacing w:before="0" w:beforeAutospacing="0" w:after="0" w:afterAutospacing="0"/>
            </w:pPr>
            <w:r w:rsidRPr="00E03FE9">
              <w:t>Ответственный исполнитель</w:t>
            </w:r>
          </w:p>
        </w:tc>
        <w:tc>
          <w:tcPr>
            <w:tcW w:w="1771" w:type="dxa"/>
          </w:tcPr>
          <w:p w:rsidR="006B2B59" w:rsidRPr="00E03FE9" w:rsidRDefault="008063EB" w:rsidP="00565DBB">
            <w:pPr>
              <w:pStyle w:val="a3"/>
              <w:spacing w:before="0" w:beforeAutospacing="0" w:after="0" w:afterAutospacing="0"/>
            </w:pPr>
            <w:r>
              <w:t>Сроки (202</w:t>
            </w:r>
            <w:r>
              <w:rPr>
                <w:lang w:val="kk-KZ"/>
              </w:rPr>
              <w:t>1</w:t>
            </w:r>
            <w:r>
              <w:t>-202</w:t>
            </w:r>
            <w:r>
              <w:rPr>
                <w:lang w:val="kk-KZ"/>
              </w:rPr>
              <w:t>2</w:t>
            </w:r>
            <w:proofErr w:type="spellStart"/>
            <w:r w:rsidR="006B2B59" w:rsidRPr="00E03FE9">
              <w:t>уч</w:t>
            </w:r>
            <w:proofErr w:type="gramStart"/>
            <w:r w:rsidR="006B2B59" w:rsidRPr="00E03FE9">
              <w:t>.г</w:t>
            </w:r>
            <w:proofErr w:type="gramEnd"/>
            <w:r w:rsidR="006B2B59" w:rsidRPr="00E03FE9">
              <w:t>од</w:t>
            </w:r>
            <w:proofErr w:type="spellEnd"/>
            <w:r w:rsidR="006B2B59" w:rsidRPr="00E03FE9">
              <w:t>)</w:t>
            </w:r>
          </w:p>
        </w:tc>
      </w:tr>
      <w:tr w:rsidR="00C270BC" w:rsidRPr="00E03FE9" w:rsidTr="006E260D">
        <w:trPr>
          <w:jc w:val="center"/>
        </w:trPr>
        <w:tc>
          <w:tcPr>
            <w:tcW w:w="567" w:type="dxa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>1</w:t>
            </w:r>
            <w:r w:rsidR="00CF3DAC" w:rsidRPr="00E03FE9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«Нов</w:t>
            </w:r>
            <w:r w:rsidR="00C52759" w:rsidRPr="00E03FE9">
              <w:rPr>
                <w:lang w:val="kk-KZ"/>
              </w:rPr>
              <w:t>ые книги</w:t>
            </w:r>
            <w:r w:rsidRPr="00E03FE9">
              <w:t>»</w:t>
            </w:r>
          </w:p>
        </w:tc>
        <w:tc>
          <w:tcPr>
            <w:tcW w:w="1984" w:type="dxa"/>
          </w:tcPr>
          <w:p w:rsidR="00C270BC" w:rsidRPr="00E03FE9" w:rsidRDefault="008063EB" w:rsidP="00565DB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kk-KZ"/>
              </w:rPr>
              <w:t xml:space="preserve">Книжная </w:t>
            </w:r>
            <w:r w:rsidR="00C52759" w:rsidRPr="00E03FE9">
              <w:t>выставка</w:t>
            </w:r>
          </w:p>
        </w:tc>
        <w:tc>
          <w:tcPr>
            <w:tcW w:w="1773" w:type="dxa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По мере поступления</w:t>
            </w:r>
          </w:p>
        </w:tc>
      </w:tr>
      <w:tr w:rsidR="00C270BC" w:rsidRPr="00E03FE9" w:rsidTr="006E260D">
        <w:trPr>
          <w:jc w:val="center"/>
        </w:trPr>
        <w:tc>
          <w:tcPr>
            <w:tcW w:w="567" w:type="dxa"/>
          </w:tcPr>
          <w:p w:rsidR="00C270BC" w:rsidRPr="00E03FE9" w:rsidRDefault="00CF3DAC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2.</w:t>
            </w:r>
          </w:p>
        </w:tc>
        <w:tc>
          <w:tcPr>
            <w:tcW w:w="4537" w:type="dxa"/>
            <w:vAlign w:val="center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>«Будь в тренде, читай!»</w:t>
            </w:r>
          </w:p>
        </w:tc>
        <w:tc>
          <w:tcPr>
            <w:tcW w:w="1984" w:type="dxa"/>
          </w:tcPr>
          <w:p w:rsidR="00C270BC" w:rsidRPr="00E03FE9" w:rsidRDefault="00C13F2F" w:rsidP="00565DBB">
            <w:pPr>
              <w:pStyle w:val="a3"/>
              <w:spacing w:before="0" w:beforeAutospacing="0" w:after="0" w:afterAutospacing="0"/>
            </w:pPr>
            <w:r w:rsidRPr="00E03FE9">
              <w:t>Челлендж</w:t>
            </w:r>
          </w:p>
        </w:tc>
        <w:tc>
          <w:tcPr>
            <w:tcW w:w="1773" w:type="dxa"/>
          </w:tcPr>
          <w:p w:rsidR="00C270BC" w:rsidRPr="00E03FE9" w:rsidRDefault="00F42183" w:rsidP="00565DBB">
            <w:pPr>
              <w:pStyle w:val="a3"/>
              <w:spacing w:before="0" w:beforeAutospacing="0" w:after="0" w:afterAutospacing="0"/>
            </w:pPr>
            <w:r w:rsidRPr="00E03FE9">
              <w:t>Зам</w:t>
            </w:r>
            <w:proofErr w:type="gramStart"/>
            <w:r w:rsidRPr="00E03FE9">
              <w:t>.д</w:t>
            </w:r>
            <w:proofErr w:type="gramEnd"/>
            <w:r w:rsidRPr="00E03FE9">
              <w:t xml:space="preserve">иректора по </w:t>
            </w:r>
            <w:r w:rsidRPr="00E03FE9">
              <w:rPr>
                <w:lang w:val="kk-KZ"/>
              </w:rPr>
              <w:t>В</w:t>
            </w:r>
            <w:r w:rsidR="00C270BC" w:rsidRPr="00E03FE9">
              <w:t>Р</w:t>
            </w:r>
          </w:p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Педагоги школы</w:t>
            </w:r>
          </w:p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В течение года</w:t>
            </w:r>
          </w:p>
        </w:tc>
      </w:tr>
      <w:tr w:rsidR="004B3C0F" w:rsidRPr="00E03FE9" w:rsidTr="006E260D">
        <w:trPr>
          <w:jc w:val="center"/>
        </w:trPr>
        <w:tc>
          <w:tcPr>
            <w:tcW w:w="567" w:type="dxa"/>
          </w:tcPr>
          <w:p w:rsidR="004B3C0F" w:rsidRPr="00E03FE9" w:rsidRDefault="004B3C0F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4537" w:type="dxa"/>
            <w:vAlign w:val="center"/>
          </w:tcPr>
          <w:p w:rsidR="004B3C0F" w:rsidRPr="00E03FE9" w:rsidRDefault="004B3C0F" w:rsidP="00DA3E2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книги», «Структура книги»</w:t>
            </w:r>
          </w:p>
        </w:tc>
        <w:tc>
          <w:tcPr>
            <w:tcW w:w="1984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  <w:rPr>
                <w:rFonts w:eastAsia="Calibri"/>
              </w:rPr>
            </w:pPr>
            <w:r w:rsidRPr="00E03FE9">
              <w:rPr>
                <w:rFonts w:eastAsia="Calibri"/>
              </w:rPr>
              <w:t>библиотечный урок</w:t>
            </w:r>
          </w:p>
        </w:tc>
        <w:tc>
          <w:tcPr>
            <w:tcW w:w="1773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В течение года</w:t>
            </w:r>
          </w:p>
        </w:tc>
      </w:tr>
      <w:tr w:rsidR="004B3C0F" w:rsidRPr="00E03FE9" w:rsidTr="006E260D">
        <w:trPr>
          <w:jc w:val="center"/>
        </w:trPr>
        <w:tc>
          <w:tcPr>
            <w:tcW w:w="567" w:type="dxa"/>
          </w:tcPr>
          <w:p w:rsidR="004B3C0F" w:rsidRPr="00E03FE9" w:rsidRDefault="004B3C0F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4537" w:type="dxa"/>
            <w:vAlign w:val="center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Выставки рисунков и произведений декоративно-прикладного творчества по любимым книгам</w:t>
            </w:r>
          </w:p>
        </w:tc>
        <w:tc>
          <w:tcPr>
            <w:tcW w:w="1984" w:type="dxa"/>
          </w:tcPr>
          <w:p w:rsidR="004B3C0F" w:rsidRPr="008063EB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>Выставка</w:t>
            </w:r>
          </w:p>
        </w:tc>
        <w:tc>
          <w:tcPr>
            <w:tcW w:w="1773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Зам</w:t>
            </w:r>
            <w:proofErr w:type="gramStart"/>
            <w:r w:rsidRPr="00E03FE9">
              <w:t>.д</w:t>
            </w:r>
            <w:proofErr w:type="gramEnd"/>
            <w:r w:rsidRPr="00E03FE9">
              <w:t>иректора по ВР</w:t>
            </w:r>
          </w:p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Кл</w:t>
            </w:r>
            <w:proofErr w:type="gramStart"/>
            <w:r w:rsidRPr="00E03FE9">
              <w:t>.р</w:t>
            </w:r>
            <w:proofErr w:type="gramEnd"/>
            <w:r w:rsidRPr="00E03FE9">
              <w:t>ук-и</w:t>
            </w:r>
            <w:proofErr w:type="spellEnd"/>
          </w:p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В течение года</w:t>
            </w:r>
          </w:p>
        </w:tc>
      </w:tr>
      <w:tr w:rsidR="004B3C0F" w:rsidRPr="00E03FE9" w:rsidTr="006E260D">
        <w:trPr>
          <w:jc w:val="center"/>
        </w:trPr>
        <w:tc>
          <w:tcPr>
            <w:tcW w:w="567" w:type="dxa"/>
          </w:tcPr>
          <w:p w:rsidR="004B3C0F" w:rsidRPr="00E03FE9" w:rsidRDefault="004B3C0F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537" w:type="dxa"/>
            <w:vAlign w:val="center"/>
          </w:tcPr>
          <w:p w:rsidR="004B3C0F" w:rsidRPr="008063EB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«Читаем вместе»</w:t>
            </w:r>
          </w:p>
        </w:tc>
        <w:tc>
          <w:tcPr>
            <w:tcW w:w="1984" w:type="dxa"/>
          </w:tcPr>
          <w:p w:rsidR="004B3C0F" w:rsidRPr="008063EB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Громкие чтения</w:t>
            </w:r>
          </w:p>
        </w:tc>
        <w:tc>
          <w:tcPr>
            <w:tcW w:w="1773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Зам</w:t>
            </w:r>
            <w:proofErr w:type="gramStart"/>
            <w:r w:rsidRPr="00E03FE9">
              <w:t>.д</w:t>
            </w:r>
            <w:proofErr w:type="gramEnd"/>
            <w:r w:rsidRPr="00E03FE9">
              <w:t xml:space="preserve">иректора </w:t>
            </w:r>
            <w:r w:rsidRPr="00E03FE9">
              <w:lastRenderedPageBreak/>
              <w:t>по ВР</w:t>
            </w:r>
          </w:p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Кл</w:t>
            </w:r>
            <w:proofErr w:type="gramStart"/>
            <w:r w:rsidRPr="00E03FE9">
              <w:t>.р</w:t>
            </w:r>
            <w:proofErr w:type="gramEnd"/>
            <w:r w:rsidRPr="00E03FE9">
              <w:t>ук-и</w:t>
            </w:r>
            <w:proofErr w:type="spellEnd"/>
          </w:p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4B3C0F" w:rsidRPr="008063EB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В течение года</w:t>
            </w:r>
          </w:p>
        </w:tc>
      </w:tr>
      <w:tr w:rsidR="004B3C0F" w:rsidRPr="00E03FE9" w:rsidTr="006E260D">
        <w:trPr>
          <w:jc w:val="center"/>
        </w:trPr>
        <w:tc>
          <w:tcPr>
            <w:tcW w:w="567" w:type="dxa"/>
          </w:tcPr>
          <w:p w:rsidR="004B3C0F" w:rsidRPr="00E03FE9" w:rsidRDefault="004B3C0F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6.</w:t>
            </w:r>
          </w:p>
        </w:tc>
        <w:tc>
          <w:tcPr>
            <w:tcW w:w="4537" w:type="dxa"/>
            <w:vAlign w:val="center"/>
          </w:tcPr>
          <w:p w:rsidR="004B3C0F" w:rsidRPr="00254485" w:rsidRDefault="004B3C0F" w:rsidP="00DA3E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«Книга открывает мир»</w:t>
            </w:r>
          </w:p>
        </w:tc>
        <w:tc>
          <w:tcPr>
            <w:tcW w:w="1984" w:type="dxa"/>
          </w:tcPr>
          <w:p w:rsidR="004B3C0F" w:rsidRPr="00254485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Книжная выставка</w:t>
            </w:r>
          </w:p>
        </w:tc>
        <w:tc>
          <w:tcPr>
            <w:tcW w:w="1773" w:type="dxa"/>
          </w:tcPr>
          <w:p w:rsidR="004B3C0F" w:rsidRPr="00254485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библиотекарь</w:t>
            </w:r>
          </w:p>
        </w:tc>
        <w:tc>
          <w:tcPr>
            <w:tcW w:w="1771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В течение года</w:t>
            </w:r>
          </w:p>
        </w:tc>
      </w:tr>
      <w:tr w:rsidR="004B3C0F" w:rsidRPr="00E03FE9" w:rsidTr="006E260D">
        <w:trPr>
          <w:jc w:val="center"/>
        </w:trPr>
        <w:tc>
          <w:tcPr>
            <w:tcW w:w="567" w:type="dxa"/>
          </w:tcPr>
          <w:p w:rsidR="004B3C0F" w:rsidRPr="00E03FE9" w:rsidRDefault="004B3C0F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537" w:type="dxa"/>
            <w:vAlign w:val="center"/>
          </w:tcPr>
          <w:p w:rsidR="004B3C0F" w:rsidRPr="00E03FE9" w:rsidRDefault="004B3C0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«Первый учитель казахской степи» к 180 </w:t>
            </w:r>
            <w:proofErr w:type="spellStart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Ы. </w:t>
            </w:r>
            <w:proofErr w:type="spellStart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1984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Книжная выставка</w:t>
            </w:r>
          </w:p>
        </w:tc>
        <w:tc>
          <w:tcPr>
            <w:tcW w:w="1773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В течение года</w:t>
            </w:r>
          </w:p>
        </w:tc>
      </w:tr>
      <w:tr w:rsidR="004B3C0F" w:rsidRPr="00E03FE9" w:rsidTr="006E260D">
        <w:trPr>
          <w:jc w:val="center"/>
        </w:trPr>
        <w:tc>
          <w:tcPr>
            <w:tcW w:w="567" w:type="dxa"/>
          </w:tcPr>
          <w:p w:rsidR="004B3C0F" w:rsidRPr="00E03FE9" w:rsidRDefault="004B3C0F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4537" w:type="dxa"/>
            <w:vAlign w:val="center"/>
          </w:tcPr>
          <w:p w:rsidR="004B3C0F" w:rsidRPr="00E03FE9" w:rsidRDefault="004B3C0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« На уроках английского»</w:t>
            </w:r>
          </w:p>
        </w:tc>
        <w:tc>
          <w:tcPr>
            <w:tcW w:w="1984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Викторина</w:t>
            </w:r>
          </w:p>
        </w:tc>
        <w:tc>
          <w:tcPr>
            <w:tcW w:w="1773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proofErr w:type="spellStart"/>
            <w:r>
              <w:t>Аманбаева</w:t>
            </w:r>
            <w:proofErr w:type="spellEnd"/>
            <w:r>
              <w:t xml:space="preserve"> А.Б.</w:t>
            </w:r>
            <w:r w:rsidRPr="00E03FE9">
              <w:t xml:space="preserve"> учитель английского языка</w:t>
            </w:r>
          </w:p>
        </w:tc>
        <w:tc>
          <w:tcPr>
            <w:tcW w:w="1771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октябрь</w:t>
            </w:r>
          </w:p>
        </w:tc>
      </w:tr>
      <w:tr w:rsidR="004B3C0F" w:rsidRPr="00E03FE9" w:rsidTr="006E260D">
        <w:trPr>
          <w:jc w:val="center"/>
        </w:trPr>
        <w:tc>
          <w:tcPr>
            <w:tcW w:w="567" w:type="dxa"/>
          </w:tcPr>
          <w:p w:rsidR="004B3C0F" w:rsidRPr="00E03FE9" w:rsidRDefault="004B3C0F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4537" w:type="dxa"/>
            <w:vAlign w:val="center"/>
          </w:tcPr>
          <w:p w:rsidR="004B3C0F" w:rsidRPr="00E03FE9" w:rsidRDefault="004B3C0F" w:rsidP="00DA3E2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«Я и книги»</w:t>
            </w:r>
          </w:p>
        </w:tc>
        <w:tc>
          <w:tcPr>
            <w:tcW w:w="1984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Викторина</w:t>
            </w:r>
          </w:p>
        </w:tc>
        <w:tc>
          <w:tcPr>
            <w:tcW w:w="1773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Наумова И. В. учитель русского языка</w:t>
            </w:r>
          </w:p>
        </w:tc>
        <w:tc>
          <w:tcPr>
            <w:tcW w:w="1771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октябрь</w:t>
            </w:r>
          </w:p>
        </w:tc>
      </w:tr>
      <w:tr w:rsidR="004B0FE7" w:rsidRPr="00E03FE9" w:rsidTr="00BE5070">
        <w:trPr>
          <w:jc w:val="center"/>
        </w:trPr>
        <w:tc>
          <w:tcPr>
            <w:tcW w:w="567" w:type="dxa"/>
          </w:tcPr>
          <w:p w:rsidR="004B0FE7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4537" w:type="dxa"/>
          </w:tcPr>
          <w:p w:rsidR="004B0FE7" w:rsidRPr="00E03FE9" w:rsidRDefault="004B0FE7" w:rsidP="00DA3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«Книга в жизни моей семьи»</w:t>
            </w:r>
          </w:p>
        </w:tc>
        <w:tc>
          <w:tcPr>
            <w:tcW w:w="1984" w:type="dxa"/>
          </w:tcPr>
          <w:p w:rsidR="004B0FE7" w:rsidRPr="00E03FE9" w:rsidRDefault="004B0FE7" w:rsidP="00DA3E2C">
            <w:pPr>
              <w:pStyle w:val="a3"/>
              <w:spacing w:before="0" w:beforeAutospacing="0" w:after="0" w:afterAutospacing="0"/>
            </w:pPr>
            <w:r w:rsidRPr="00E03FE9">
              <w:t>Конкурс сочинений</w:t>
            </w:r>
          </w:p>
        </w:tc>
        <w:tc>
          <w:tcPr>
            <w:tcW w:w="1773" w:type="dxa"/>
          </w:tcPr>
          <w:p w:rsidR="004B0FE7" w:rsidRPr="00E03FE9" w:rsidRDefault="004B0FE7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Баталина</w:t>
            </w:r>
            <w:proofErr w:type="spellEnd"/>
            <w:r w:rsidRPr="00E03FE9">
              <w:t xml:space="preserve"> Л.В. учитель русского языка</w:t>
            </w:r>
          </w:p>
        </w:tc>
        <w:tc>
          <w:tcPr>
            <w:tcW w:w="1771" w:type="dxa"/>
          </w:tcPr>
          <w:p w:rsidR="004B0FE7" w:rsidRPr="00E03FE9" w:rsidRDefault="004B0FE7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октябрь</w:t>
            </w:r>
          </w:p>
        </w:tc>
      </w:tr>
      <w:tr w:rsidR="00EB3526" w:rsidRPr="00E03FE9" w:rsidTr="006E260D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E03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Викторина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Потехина В.С. учитель английского языка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октябрь</w:t>
            </w:r>
          </w:p>
        </w:tc>
      </w:tr>
      <w:tr w:rsidR="004B3C0F" w:rsidRPr="00E03FE9" w:rsidTr="006930AA">
        <w:trPr>
          <w:jc w:val="center"/>
        </w:trPr>
        <w:tc>
          <w:tcPr>
            <w:tcW w:w="567" w:type="dxa"/>
          </w:tcPr>
          <w:p w:rsidR="004B3C0F" w:rsidRPr="00E03FE9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4B3C0F">
              <w:rPr>
                <w:lang w:val="kk-KZ"/>
              </w:rPr>
              <w:t>.</w:t>
            </w:r>
          </w:p>
        </w:tc>
        <w:tc>
          <w:tcPr>
            <w:tcW w:w="4537" w:type="dxa"/>
          </w:tcPr>
          <w:p w:rsidR="004B3C0F" w:rsidRPr="00E03FE9" w:rsidRDefault="004B3C0F" w:rsidP="00DA3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1984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Викторина</w:t>
            </w:r>
          </w:p>
        </w:tc>
        <w:tc>
          <w:tcPr>
            <w:tcW w:w="1773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Мигунова В.В. учитель истории</w:t>
            </w:r>
          </w:p>
        </w:tc>
        <w:tc>
          <w:tcPr>
            <w:tcW w:w="1771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</w:tr>
      <w:tr w:rsidR="004B3C0F" w:rsidRPr="00E03FE9" w:rsidTr="006E260D">
        <w:trPr>
          <w:jc w:val="center"/>
        </w:trPr>
        <w:tc>
          <w:tcPr>
            <w:tcW w:w="567" w:type="dxa"/>
          </w:tcPr>
          <w:p w:rsidR="004B3C0F" w:rsidRPr="00E03FE9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4B3C0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E03FE9">
              <w:t>К</w:t>
            </w:r>
            <w:proofErr w:type="gramEnd"/>
            <w:r w:rsidRPr="00E03FE9">
              <w:t>ітап</w:t>
            </w:r>
            <w:proofErr w:type="spellEnd"/>
            <w:r w:rsidRPr="00E03FE9">
              <w:t xml:space="preserve"> </w:t>
            </w:r>
            <w:proofErr w:type="spellStart"/>
            <w:r w:rsidRPr="00E03FE9">
              <w:t>рухани</w:t>
            </w:r>
            <w:proofErr w:type="spellEnd"/>
            <w:r w:rsidRPr="00E03FE9">
              <w:t xml:space="preserve"> қазына</w:t>
            </w:r>
          </w:p>
        </w:tc>
        <w:tc>
          <w:tcPr>
            <w:tcW w:w="1984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Презентация</w:t>
            </w:r>
          </w:p>
        </w:tc>
        <w:tc>
          <w:tcPr>
            <w:tcW w:w="1773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Шаукенова</w:t>
            </w:r>
            <w:proofErr w:type="spellEnd"/>
            <w:r w:rsidRPr="00E03FE9">
              <w:t xml:space="preserve"> З.Ж. учитель казахского языка</w:t>
            </w:r>
          </w:p>
        </w:tc>
        <w:tc>
          <w:tcPr>
            <w:tcW w:w="1771" w:type="dxa"/>
          </w:tcPr>
          <w:p w:rsidR="004B3C0F" w:rsidRPr="004B3C0F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</w:tr>
      <w:tr w:rsidR="00C270BC" w:rsidRPr="00E03FE9" w:rsidTr="006E260D">
        <w:trPr>
          <w:jc w:val="center"/>
        </w:trPr>
        <w:tc>
          <w:tcPr>
            <w:tcW w:w="567" w:type="dxa"/>
          </w:tcPr>
          <w:p w:rsidR="00C270BC" w:rsidRPr="00E03FE9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CF3DAC" w:rsidRPr="00E03FE9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Экскурсия в школьную библиотеку</w:t>
            </w:r>
          </w:p>
        </w:tc>
        <w:tc>
          <w:tcPr>
            <w:tcW w:w="1984" w:type="dxa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</w:p>
        </w:tc>
        <w:tc>
          <w:tcPr>
            <w:tcW w:w="1773" w:type="dxa"/>
          </w:tcPr>
          <w:p w:rsidR="00A0033F" w:rsidRDefault="00C270BC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E03FE9">
              <w:t>Кл</w:t>
            </w:r>
            <w:proofErr w:type="gramStart"/>
            <w:r w:rsidRPr="00E03FE9">
              <w:t>.р</w:t>
            </w:r>
            <w:proofErr w:type="gramEnd"/>
            <w:r w:rsidRPr="00E03FE9">
              <w:t>ук-ли</w:t>
            </w:r>
            <w:proofErr w:type="spellEnd"/>
            <w:r w:rsidRPr="00E03FE9">
              <w:t xml:space="preserve"> 1 классов</w:t>
            </w:r>
            <w:r w:rsidR="00A0033F">
              <w:rPr>
                <w:lang w:val="kk-KZ"/>
              </w:rPr>
              <w:t>,</w:t>
            </w:r>
          </w:p>
          <w:p w:rsidR="00C270BC" w:rsidRPr="00A0033F" w:rsidRDefault="00A0033F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библиотекарь</w:t>
            </w:r>
          </w:p>
        </w:tc>
        <w:tc>
          <w:tcPr>
            <w:tcW w:w="1771" w:type="dxa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ноябрь</w:t>
            </w:r>
          </w:p>
        </w:tc>
      </w:tr>
      <w:tr w:rsidR="004B3C0F" w:rsidRPr="00E03FE9" w:rsidTr="006E260D">
        <w:trPr>
          <w:jc w:val="center"/>
        </w:trPr>
        <w:tc>
          <w:tcPr>
            <w:tcW w:w="567" w:type="dxa"/>
          </w:tcPr>
          <w:p w:rsidR="004B3C0F" w:rsidRPr="00E03FE9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4B3C0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4B3C0F" w:rsidRPr="00E03FE9" w:rsidRDefault="004B3C0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кілті</w:t>
            </w:r>
            <w:proofErr w:type="spellEnd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кітапта</w:t>
            </w:r>
            <w:proofErr w:type="spellEnd"/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984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презентация</w:t>
            </w:r>
          </w:p>
        </w:tc>
        <w:tc>
          <w:tcPr>
            <w:tcW w:w="1773" w:type="dxa"/>
          </w:tcPr>
          <w:p w:rsidR="004B3C0F" w:rsidRPr="00E03FE9" w:rsidRDefault="004B3C0F" w:rsidP="00DA3E2C">
            <w:pPr>
              <w:pStyle w:val="a3"/>
              <w:spacing w:before="0" w:beforeAutospacing="0" w:after="0" w:afterAutospacing="0"/>
            </w:pPr>
            <w:r w:rsidRPr="00E03FE9">
              <w:t>Нұрмұхамбетова А.Ш. учитель казахского языка</w:t>
            </w:r>
          </w:p>
        </w:tc>
        <w:tc>
          <w:tcPr>
            <w:tcW w:w="1771" w:type="dxa"/>
          </w:tcPr>
          <w:p w:rsidR="004B3C0F" w:rsidRPr="00626B18" w:rsidRDefault="004B3C0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</w:tr>
      <w:tr w:rsidR="00B3125F" w:rsidRPr="00E03FE9" w:rsidTr="006E260D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«Как привить детям интерес и любовь к чтению»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Буклет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Вяжевич</w:t>
            </w:r>
            <w:proofErr w:type="spellEnd"/>
            <w:r w:rsidRPr="00E03FE9">
              <w:t xml:space="preserve"> А.В. учитель истории</w:t>
            </w:r>
          </w:p>
        </w:tc>
        <w:tc>
          <w:tcPr>
            <w:tcW w:w="1771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</w:tr>
      <w:tr w:rsidR="00C2004A" w:rsidRPr="00E03FE9" w:rsidTr="006E260D">
        <w:trPr>
          <w:jc w:val="center"/>
        </w:trPr>
        <w:tc>
          <w:tcPr>
            <w:tcW w:w="567" w:type="dxa"/>
          </w:tcPr>
          <w:p w:rsidR="00C2004A" w:rsidRPr="00E03FE9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="006F199F" w:rsidRPr="00E03FE9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C2004A" w:rsidRPr="00E03FE9" w:rsidRDefault="00C2004A" w:rsidP="00565DBB">
            <w:pPr>
              <w:pStyle w:val="a3"/>
              <w:spacing w:before="0" w:beforeAutospacing="0" w:after="0" w:afterAutospacing="0"/>
            </w:pPr>
            <w:r w:rsidRPr="00E03FE9">
              <w:t>«Нурсултан Назарбаев-путь к успеху»</w:t>
            </w:r>
          </w:p>
        </w:tc>
        <w:tc>
          <w:tcPr>
            <w:tcW w:w="1984" w:type="dxa"/>
          </w:tcPr>
          <w:p w:rsidR="00C2004A" w:rsidRPr="00E03FE9" w:rsidRDefault="00254485" w:rsidP="00565DBB">
            <w:pPr>
              <w:pStyle w:val="a3"/>
              <w:spacing w:before="0" w:beforeAutospacing="0" w:after="0" w:afterAutospacing="0"/>
            </w:pPr>
            <w:r>
              <w:rPr>
                <w:lang w:val="kk-KZ"/>
              </w:rPr>
              <w:t xml:space="preserve">Книжная </w:t>
            </w:r>
            <w:r w:rsidR="00C2004A" w:rsidRPr="00E03FE9">
              <w:t>выставка</w:t>
            </w:r>
          </w:p>
        </w:tc>
        <w:tc>
          <w:tcPr>
            <w:tcW w:w="1773" w:type="dxa"/>
          </w:tcPr>
          <w:p w:rsidR="00C2004A" w:rsidRPr="00E03FE9" w:rsidRDefault="00C2004A" w:rsidP="00565DBB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C2004A" w:rsidRPr="00E03FE9" w:rsidRDefault="00C2004A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декабрь</w:t>
            </w:r>
          </w:p>
        </w:tc>
      </w:tr>
      <w:tr w:rsidR="008D1D39" w:rsidRPr="00E03FE9" w:rsidTr="006E260D">
        <w:trPr>
          <w:jc w:val="center"/>
        </w:trPr>
        <w:tc>
          <w:tcPr>
            <w:tcW w:w="567" w:type="dxa"/>
          </w:tcPr>
          <w:p w:rsidR="008D1D39" w:rsidRPr="00E03FE9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18</w:t>
            </w:r>
            <w:r w:rsidR="006F199F" w:rsidRPr="00E03FE9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8D1D39" w:rsidRPr="00E03FE9" w:rsidRDefault="008D1D39" w:rsidP="00565DBB">
            <w:pPr>
              <w:pStyle w:val="a3"/>
              <w:spacing w:before="0" w:beforeAutospacing="0" w:after="0" w:afterAutospacing="0"/>
            </w:pPr>
            <w:r w:rsidRPr="00E03FE9">
              <w:t>«</w:t>
            </w:r>
            <w:proofErr w:type="gramStart"/>
            <w:r w:rsidRPr="00E03FE9">
              <w:t>Казахстан</w:t>
            </w:r>
            <w:proofErr w:type="gramEnd"/>
            <w:r w:rsidRPr="00E03FE9">
              <w:t xml:space="preserve"> устремленный в будущее»</w:t>
            </w:r>
          </w:p>
        </w:tc>
        <w:tc>
          <w:tcPr>
            <w:tcW w:w="1984" w:type="dxa"/>
          </w:tcPr>
          <w:p w:rsidR="008D1D39" w:rsidRPr="00E03FE9" w:rsidRDefault="008D1D39" w:rsidP="00565DBB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КН</w:t>
            </w:r>
            <w:proofErr w:type="gramStart"/>
            <w:r w:rsidRPr="00E03FE9">
              <w:t>.в</w:t>
            </w:r>
            <w:proofErr w:type="gramEnd"/>
            <w:r w:rsidRPr="00E03FE9">
              <w:t>ыставка</w:t>
            </w:r>
            <w:proofErr w:type="spellEnd"/>
          </w:p>
        </w:tc>
        <w:tc>
          <w:tcPr>
            <w:tcW w:w="1773" w:type="dxa"/>
          </w:tcPr>
          <w:p w:rsidR="008D1D39" w:rsidRPr="00E03FE9" w:rsidRDefault="008D1D39" w:rsidP="00565DBB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8D1D39" w:rsidRPr="00E03FE9" w:rsidRDefault="008D1D39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декабрь</w:t>
            </w:r>
          </w:p>
        </w:tc>
      </w:tr>
      <w:tr w:rsidR="00B3125F" w:rsidRPr="00E03FE9" w:rsidTr="00696FFF">
        <w:trPr>
          <w:jc w:val="center"/>
        </w:trPr>
        <w:tc>
          <w:tcPr>
            <w:tcW w:w="567" w:type="dxa"/>
          </w:tcPr>
          <w:p w:rsidR="00B3125F" w:rsidRPr="00E03FE9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</w:tcPr>
          <w:p w:rsidR="00B3125F" w:rsidRPr="00E03FE9" w:rsidRDefault="00B3125F" w:rsidP="00DA3E2C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книга»</w:t>
            </w: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Конкурс эссе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Наумова И. В. учитель русского языка</w:t>
            </w:r>
          </w:p>
        </w:tc>
        <w:tc>
          <w:tcPr>
            <w:tcW w:w="1771" w:type="dxa"/>
          </w:tcPr>
          <w:p w:rsidR="00B3125F" w:rsidRPr="00626B18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декабрь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proofErr w:type="spellStart"/>
            <w:r>
              <w:t>Аманбаева</w:t>
            </w:r>
            <w:proofErr w:type="spellEnd"/>
            <w:r>
              <w:t xml:space="preserve"> А.Б.</w:t>
            </w:r>
            <w:bookmarkStart w:id="0" w:name="_GoBack"/>
            <w:bookmarkEnd w:id="0"/>
            <w:r w:rsidRPr="00E03FE9">
              <w:t>. учитель английского языка</w:t>
            </w:r>
          </w:p>
        </w:tc>
        <w:tc>
          <w:tcPr>
            <w:tcW w:w="1771" w:type="dxa"/>
          </w:tcPr>
          <w:p w:rsidR="00B3125F" w:rsidRPr="00626B18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декабрь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21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 Книга в современном мире»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Час общения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Баталина</w:t>
            </w:r>
            <w:proofErr w:type="spellEnd"/>
            <w:r w:rsidRPr="00E03FE9">
              <w:t xml:space="preserve"> Л.В. учитель русского языка</w:t>
            </w:r>
          </w:p>
        </w:tc>
        <w:tc>
          <w:tcPr>
            <w:tcW w:w="1771" w:type="dxa"/>
          </w:tcPr>
          <w:p w:rsidR="00B3125F" w:rsidRPr="00626B18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январь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«Моя любимая книга»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rPr>
                <w:color w:val="000000"/>
                <w:shd w:val="clear" w:color="auto" w:fill="F5F5F5"/>
              </w:rPr>
              <w:t>Конкурс стенгазет 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Мигунова В.В. учитель истории</w:t>
            </w:r>
          </w:p>
        </w:tc>
        <w:tc>
          <w:tcPr>
            <w:tcW w:w="1771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январь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произведению Н.Носова 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Литературная викторина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Фабрициус Е.Д. учитель начальных классов</w:t>
            </w:r>
          </w:p>
        </w:tc>
        <w:tc>
          <w:tcPr>
            <w:tcW w:w="1771" w:type="dxa"/>
          </w:tcPr>
          <w:p w:rsidR="00B3125F" w:rsidRPr="00B3125F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январь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«Традиции семейного чтения»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Анкетирование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Вяжевич</w:t>
            </w:r>
            <w:proofErr w:type="spellEnd"/>
            <w:r w:rsidRPr="00E03FE9">
              <w:t xml:space="preserve"> А.В. учитель истории</w:t>
            </w:r>
          </w:p>
        </w:tc>
        <w:tc>
          <w:tcPr>
            <w:tcW w:w="1771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 xml:space="preserve"> </w:t>
            </w:r>
            <w:r>
              <w:rPr>
                <w:lang w:val="kk-KZ"/>
              </w:rPr>
              <w:t>февраль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25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«Мейірім төгетін ана» С.А. Назарбаева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Кн.выставка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библиотекарь</w:t>
            </w:r>
          </w:p>
        </w:tc>
        <w:tc>
          <w:tcPr>
            <w:tcW w:w="1771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февраль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Буккроссинг</w:t>
            </w:r>
            <w:proofErr w:type="spellEnd"/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03FE9">
              <w:rPr>
                <w:bCs/>
              </w:rPr>
              <w:t>акция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Зам</w:t>
            </w:r>
            <w:proofErr w:type="gramStart"/>
            <w:r w:rsidRPr="00E03FE9">
              <w:t>.д</w:t>
            </w:r>
            <w:proofErr w:type="gramEnd"/>
            <w:r w:rsidRPr="00E03FE9">
              <w:t>иректора по ВР</w:t>
            </w:r>
          </w:p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Кл</w:t>
            </w:r>
            <w:proofErr w:type="gramStart"/>
            <w:r w:rsidRPr="00E03FE9">
              <w:t>.р</w:t>
            </w:r>
            <w:proofErr w:type="gramEnd"/>
            <w:r w:rsidRPr="00E03FE9">
              <w:t>уководители</w:t>
            </w:r>
            <w:proofErr w:type="spellEnd"/>
          </w:p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B3125F" w:rsidRPr="00254485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 xml:space="preserve">Февраль 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>«</w:t>
            </w:r>
            <w:r w:rsidRPr="00E03FE9">
              <w:rPr>
                <w:lang w:val="kk-KZ"/>
              </w:rPr>
              <w:t>Қош келдің әз Наурыз!</w:t>
            </w:r>
            <w:r w:rsidRPr="00E03FE9">
              <w:t>»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Кн.выставка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библиотекарь</w:t>
            </w:r>
          </w:p>
        </w:tc>
        <w:tc>
          <w:tcPr>
            <w:tcW w:w="1771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март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сказки» 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Выставка рисунков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Пятакова Ю.В. учитель начальных классов</w:t>
            </w:r>
          </w:p>
        </w:tc>
        <w:tc>
          <w:tcPr>
            <w:tcW w:w="1771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"Білім  көзі —кітапта"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Громкие чтения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Козыбаева</w:t>
            </w:r>
            <w:proofErr w:type="spellEnd"/>
            <w:r w:rsidRPr="00E03FE9">
              <w:t xml:space="preserve"> Г.К. учитель казахского языка</w:t>
            </w:r>
          </w:p>
        </w:tc>
        <w:tc>
          <w:tcPr>
            <w:tcW w:w="1771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</w:tc>
      </w:tr>
      <w:tr w:rsidR="00EB3526" w:rsidRPr="00E03FE9" w:rsidTr="005C4D63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30.</w:t>
            </w:r>
          </w:p>
        </w:tc>
        <w:tc>
          <w:tcPr>
            <w:tcW w:w="4537" w:type="dxa"/>
          </w:tcPr>
          <w:p w:rsidR="00EB3526" w:rsidRPr="00E03FE9" w:rsidRDefault="00EB3526" w:rsidP="00DA3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«Чтение – путь к успеху»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Час общения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 xml:space="preserve">Наумова И. В., </w:t>
            </w:r>
            <w:proofErr w:type="spellStart"/>
            <w:r w:rsidRPr="00E03FE9">
              <w:t>Баталина</w:t>
            </w:r>
            <w:proofErr w:type="spellEnd"/>
            <w:r w:rsidRPr="00E03FE9">
              <w:t xml:space="preserve"> Л.В. учителя русского языка</w:t>
            </w:r>
          </w:p>
        </w:tc>
        <w:tc>
          <w:tcPr>
            <w:tcW w:w="1771" w:type="dxa"/>
          </w:tcPr>
          <w:p w:rsidR="00EB3526" w:rsidRPr="00626B18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 xml:space="preserve"> </w:t>
            </w:r>
            <w:r>
              <w:rPr>
                <w:lang w:val="kk-KZ"/>
              </w:rPr>
              <w:t>март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31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Ежегодная акция «Подари книгу школьной библиотеке»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03FE9">
              <w:rPr>
                <w:bCs/>
              </w:rPr>
              <w:t>Акция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Зам</w:t>
            </w:r>
            <w:proofErr w:type="gramStart"/>
            <w:r w:rsidRPr="00E03FE9">
              <w:t>.д</w:t>
            </w:r>
            <w:proofErr w:type="gramEnd"/>
            <w:r w:rsidRPr="00E03FE9">
              <w:t>иректора по ВР</w:t>
            </w:r>
          </w:p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Педагоги школы</w:t>
            </w:r>
          </w:p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B3125F" w:rsidRPr="00254485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 xml:space="preserve">Апрель </w:t>
            </w:r>
          </w:p>
        </w:tc>
      </w:tr>
      <w:tr w:rsidR="00B3125F" w:rsidRPr="00E03FE9" w:rsidTr="007C2EF1">
        <w:trPr>
          <w:jc w:val="center"/>
        </w:trPr>
        <w:tc>
          <w:tcPr>
            <w:tcW w:w="567" w:type="dxa"/>
          </w:tcPr>
          <w:p w:rsidR="00B3125F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32</w:t>
            </w:r>
            <w:r w:rsidR="00B3125F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B3125F" w:rsidRPr="00A0033F" w:rsidRDefault="00B3125F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proofErr w:type="spellStart"/>
            <w:r>
              <w:t>Книж</w:t>
            </w:r>
            <w:proofErr w:type="spellEnd"/>
            <w:r>
              <w:rPr>
                <w:lang w:val="kk-KZ"/>
              </w:rPr>
              <w:t xml:space="preserve">ки  </w:t>
            </w:r>
            <w:r w:rsidRPr="00E03FE9">
              <w:t>малыш</w:t>
            </w:r>
            <w:r>
              <w:rPr>
                <w:lang w:val="kk-KZ"/>
              </w:rPr>
              <w:t>ки</w:t>
            </w:r>
          </w:p>
        </w:tc>
        <w:tc>
          <w:tcPr>
            <w:tcW w:w="1984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Конкурс</w:t>
            </w:r>
          </w:p>
        </w:tc>
        <w:tc>
          <w:tcPr>
            <w:tcW w:w="1773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Зам</w:t>
            </w:r>
            <w:proofErr w:type="gramStart"/>
            <w:r w:rsidRPr="00E03FE9">
              <w:t>.д</w:t>
            </w:r>
            <w:proofErr w:type="gramEnd"/>
            <w:r w:rsidRPr="00E03FE9">
              <w:t>иректора по ВР</w:t>
            </w:r>
          </w:p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Кл</w:t>
            </w:r>
            <w:proofErr w:type="gramStart"/>
            <w:r w:rsidRPr="00E03FE9">
              <w:t>.р</w:t>
            </w:r>
            <w:proofErr w:type="gramEnd"/>
            <w:r w:rsidRPr="00E03FE9">
              <w:t>ук-и</w:t>
            </w:r>
            <w:proofErr w:type="spellEnd"/>
          </w:p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B3125F" w:rsidRPr="00E03FE9" w:rsidRDefault="00B3125F" w:rsidP="00DA3E2C">
            <w:pPr>
              <w:pStyle w:val="a3"/>
              <w:spacing w:before="0" w:beforeAutospacing="0" w:after="0" w:afterAutospacing="0"/>
            </w:pPr>
            <w:r w:rsidRPr="00E03FE9">
              <w:t>апрель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33</w:t>
            </w:r>
            <w:r w:rsidR="00EB3526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«Читающие родители - читающие дети»</w:t>
            </w:r>
          </w:p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Конкурс видеороликов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Зам</w:t>
            </w:r>
            <w:proofErr w:type="gramStart"/>
            <w:r w:rsidRPr="00E03FE9">
              <w:t>.д</w:t>
            </w:r>
            <w:proofErr w:type="gramEnd"/>
            <w:r w:rsidRPr="00E03FE9">
              <w:t>иректора по ВР</w:t>
            </w:r>
          </w:p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Кл</w:t>
            </w:r>
            <w:proofErr w:type="gramStart"/>
            <w:r w:rsidRPr="00E03FE9">
              <w:t>.</w:t>
            </w:r>
            <w:proofErr w:type="gramEnd"/>
            <w:r w:rsidRPr="00E03FE9">
              <w:t xml:space="preserve"> </w:t>
            </w:r>
            <w:proofErr w:type="spellStart"/>
            <w:proofErr w:type="gramStart"/>
            <w:r w:rsidRPr="00E03FE9">
              <w:t>р</w:t>
            </w:r>
            <w:proofErr w:type="gramEnd"/>
            <w:r w:rsidRPr="00E03FE9">
              <w:t>ук-и</w:t>
            </w:r>
            <w:proofErr w:type="spellEnd"/>
          </w:p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апрель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34</w:t>
            </w:r>
            <w:r w:rsidR="00EB3526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Important</w:t>
            </w: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Интеллектуальная игра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proofErr w:type="spellStart"/>
            <w:r>
              <w:t>Рябыкина</w:t>
            </w:r>
            <w:proofErr w:type="spellEnd"/>
            <w:r>
              <w:t xml:space="preserve"> А.Е.</w:t>
            </w:r>
            <w:r w:rsidRPr="00E03FE9">
              <w:t xml:space="preserve"> учитель английского языка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апрел</w:t>
            </w:r>
            <w:r>
              <w:rPr>
                <w:lang w:val="kk-KZ"/>
              </w:rPr>
              <w:t>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35</w:t>
            </w:r>
            <w:r w:rsidR="00EB3526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в моей жизни»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 xml:space="preserve">Анкетирование </w:t>
            </w:r>
            <w:r w:rsidRPr="00E03FE9">
              <w:lastRenderedPageBreak/>
              <w:t>среди учащихся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Мигунова В.В. </w:t>
            </w:r>
            <w:r w:rsidRPr="00E03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lastRenderedPageBreak/>
              <w:t>апрел</w:t>
            </w:r>
            <w:r>
              <w:rPr>
                <w:lang w:val="kk-KZ"/>
              </w:rPr>
              <w:t>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36</w:t>
            </w:r>
            <w:r w:rsidR="00EB3526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сказкам Г.Х.Андерсена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Литературная викторина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proofErr w:type="spellStart"/>
            <w:r>
              <w:t>Калиева</w:t>
            </w:r>
            <w:proofErr w:type="spellEnd"/>
            <w:r>
              <w:t xml:space="preserve"> Ж.Б. </w:t>
            </w:r>
            <w:r w:rsidRPr="00E03FE9">
              <w:t>учитель начальных классов</w:t>
            </w:r>
          </w:p>
        </w:tc>
        <w:tc>
          <w:tcPr>
            <w:tcW w:w="1771" w:type="dxa"/>
          </w:tcPr>
          <w:p w:rsidR="00EB3526" w:rsidRPr="00254485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 xml:space="preserve"> </w:t>
            </w:r>
            <w:proofErr w:type="spellStart"/>
            <w:r w:rsidRPr="00E03FE9">
              <w:t>апрел</w:t>
            </w:r>
            <w:proofErr w:type="spellEnd"/>
            <w:r>
              <w:rPr>
                <w:lang w:val="kk-KZ"/>
              </w:rPr>
              <w:t>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37</w:t>
            </w:r>
            <w:r w:rsidR="00EB3526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«Книга – наш лучший друг»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Викторина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Иванова К.Г. учитель русского языка</w:t>
            </w:r>
          </w:p>
        </w:tc>
        <w:tc>
          <w:tcPr>
            <w:tcW w:w="1771" w:type="dxa"/>
          </w:tcPr>
          <w:p w:rsidR="00EB3526" w:rsidRPr="00254485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 xml:space="preserve"> </w:t>
            </w:r>
            <w:proofErr w:type="spellStart"/>
            <w:r w:rsidRPr="00E03FE9">
              <w:t>апрел</w:t>
            </w:r>
            <w:proofErr w:type="spellEnd"/>
            <w:r>
              <w:rPr>
                <w:lang w:val="kk-KZ"/>
              </w:rPr>
              <w:t>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38</w:t>
            </w:r>
            <w:r w:rsidR="00EB3526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know English</w:t>
            </w: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proofErr w:type="spellStart"/>
            <w:r>
              <w:t>Бабашева</w:t>
            </w:r>
            <w:proofErr w:type="spellEnd"/>
            <w:r>
              <w:t xml:space="preserve"> Д.Б.</w:t>
            </w:r>
            <w:r w:rsidRPr="00E03FE9">
              <w:t xml:space="preserve"> учитель английского языка</w:t>
            </w:r>
          </w:p>
        </w:tc>
        <w:tc>
          <w:tcPr>
            <w:tcW w:w="1771" w:type="dxa"/>
          </w:tcPr>
          <w:p w:rsidR="00EB3526" w:rsidRPr="00254485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E03FE9">
              <w:t>апрел</w:t>
            </w:r>
            <w:proofErr w:type="spellEnd"/>
            <w:r>
              <w:rPr>
                <w:lang w:val="kk-KZ"/>
              </w:rPr>
              <w:t>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39</w:t>
            </w:r>
            <w:r w:rsidR="00EB3526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Brain Ring</w:t>
            </w: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Викторина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proofErr w:type="spellStart"/>
            <w:r>
              <w:t>РябыкинаА.Е</w:t>
            </w:r>
            <w:proofErr w:type="spellEnd"/>
            <w:r>
              <w:t>.</w:t>
            </w:r>
            <w:r w:rsidRPr="00E03FE9">
              <w:t xml:space="preserve"> учитель английского языка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апрел</w:t>
            </w:r>
            <w:r>
              <w:rPr>
                <w:lang w:val="kk-KZ"/>
              </w:rPr>
              <w:t>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40</w:t>
            </w:r>
            <w:r w:rsidR="00EB3526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 xml:space="preserve"> «Я с книгой открываю мир»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5F5F5"/>
              </w:rPr>
            </w:pPr>
            <w:r w:rsidRPr="00E03FE9">
              <w:t>Презентация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Вяжевич</w:t>
            </w:r>
            <w:proofErr w:type="spellEnd"/>
            <w:r w:rsidRPr="00E03FE9">
              <w:t xml:space="preserve"> А.В. учитель истории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апрель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41</w:t>
            </w:r>
            <w:r w:rsidR="00EB3526">
              <w:rPr>
                <w:lang w:val="kk-KZ"/>
              </w:rPr>
              <w:t>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Путешес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твие в «Читай-город» 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Громкие чтения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Самарова</w:t>
            </w:r>
            <w:proofErr w:type="spellEnd"/>
            <w:r w:rsidRPr="00E03FE9">
              <w:t xml:space="preserve"> А.Ж. учитель начальных классов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42.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"Бір ел—бір кітап" 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 xml:space="preserve">Акция 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>Аленова К.Е. учитель казахского языка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43.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«День единства народов Казахстан</w:t>
            </w:r>
            <w:r w:rsidRPr="00E03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а</w:t>
            </w:r>
            <w:r w:rsidRPr="00E03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Книжная выставка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май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44.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E03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Кітап-рухани</w:t>
            </w:r>
            <w:proofErr w:type="spellEnd"/>
            <w:r w:rsidRPr="00E03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сарқылмас қазына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Классный час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Бекенова</w:t>
            </w:r>
            <w:proofErr w:type="spellEnd"/>
            <w:r w:rsidRPr="00E03FE9">
              <w:t xml:space="preserve"> А.С. учитель казахского языка</w:t>
            </w:r>
          </w:p>
        </w:tc>
        <w:tc>
          <w:tcPr>
            <w:tcW w:w="1771" w:type="dxa"/>
          </w:tcPr>
          <w:p w:rsidR="00EB3526" w:rsidRPr="00254485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 xml:space="preserve"> </w:t>
            </w:r>
            <w:proofErr w:type="spellStart"/>
            <w:r w:rsidRPr="00E03FE9">
              <w:t>ма</w:t>
            </w:r>
            <w:proofErr w:type="spellEnd"/>
            <w:r>
              <w:rPr>
                <w:lang w:val="kk-KZ"/>
              </w:rPr>
              <w:t>й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45.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«Война, твой горький след и в книгах, что на полках»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Книжная выставка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май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46.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Конкурс стихотворений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proofErr w:type="spellStart"/>
            <w:r w:rsidRPr="00E03FE9">
              <w:t>Рамазанова</w:t>
            </w:r>
            <w:proofErr w:type="spellEnd"/>
            <w:r w:rsidRPr="00E03FE9">
              <w:t xml:space="preserve"> Г.Т. учитель начальных классов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ма</w:t>
            </w:r>
            <w:r>
              <w:rPr>
                <w:lang w:val="kk-KZ"/>
              </w:rPr>
              <w:t>й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47.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>
              <w:t>К</w:t>
            </w:r>
            <w:proofErr w:type="gramEnd"/>
            <w:r>
              <w:t>ітап</w:t>
            </w:r>
            <w:proofErr w:type="spellEnd"/>
            <w:r>
              <w:t xml:space="preserve"> — </w:t>
            </w:r>
            <w:proofErr w:type="spellStart"/>
            <w:r>
              <w:t>білім</w:t>
            </w:r>
            <w:proofErr w:type="spellEnd"/>
            <w:r>
              <w:t xml:space="preserve"> бұлағы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>Громкие чтения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rPr>
                <w:lang w:val="kk-KZ"/>
              </w:rPr>
              <w:t>Шолпанбаева А</w:t>
            </w:r>
            <w:r w:rsidRPr="00E03FE9">
              <w:t>.К. учитель казахского языка</w:t>
            </w:r>
          </w:p>
        </w:tc>
        <w:tc>
          <w:tcPr>
            <w:tcW w:w="1771" w:type="dxa"/>
          </w:tcPr>
          <w:p w:rsidR="00EB3526" w:rsidRPr="00EB3526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t xml:space="preserve"> </w:t>
            </w:r>
            <w:proofErr w:type="spellStart"/>
            <w:r>
              <w:t>ма</w:t>
            </w:r>
            <w:proofErr w:type="spellEnd"/>
            <w:r>
              <w:rPr>
                <w:lang w:val="kk-KZ"/>
              </w:rPr>
              <w:t>й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48.</w:t>
            </w:r>
          </w:p>
        </w:tc>
        <w:tc>
          <w:tcPr>
            <w:tcW w:w="4537" w:type="dxa"/>
            <w:vAlign w:val="center"/>
          </w:tcPr>
          <w:p w:rsidR="00EB3526" w:rsidRPr="00BD4526" w:rsidRDefault="00EB3526" w:rsidP="00DA3E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D4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03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3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Magic</w:t>
            </w: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3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Journey</w:t>
            </w: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3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3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3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Planet</w:t>
            </w: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3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03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Knowledge</w:t>
            </w:r>
            <w:r w:rsidRPr="00BD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  <w:p w:rsidR="00EB3526" w:rsidRPr="00BD4526" w:rsidRDefault="00EB3526" w:rsidP="00DA3E2C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984" w:type="dxa"/>
          </w:tcPr>
          <w:p w:rsidR="00EB3526" w:rsidRPr="00BD4526" w:rsidRDefault="00EB3526" w:rsidP="00DA3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E9">
              <w:rPr>
                <w:rFonts w:ascii="Times New Roman" w:hAnsi="Times New Roman" w:cs="Times New Roman"/>
                <w:sz w:val="24"/>
                <w:szCs w:val="24"/>
              </w:rPr>
              <w:t>Игра – соревнование</w:t>
            </w:r>
          </w:p>
          <w:p w:rsidR="00EB3526" w:rsidRPr="00E03FE9" w:rsidRDefault="00EB3526" w:rsidP="00DA3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proofErr w:type="spellStart"/>
            <w:r>
              <w:t>Бабашева</w:t>
            </w:r>
            <w:proofErr w:type="spellEnd"/>
            <w:r>
              <w:t xml:space="preserve"> Д.Б.</w:t>
            </w:r>
            <w:r w:rsidRPr="00E03FE9">
              <w:t xml:space="preserve"> учитель английского языка</w:t>
            </w:r>
          </w:p>
        </w:tc>
        <w:tc>
          <w:tcPr>
            <w:tcW w:w="1771" w:type="dxa"/>
          </w:tcPr>
          <w:p w:rsidR="00EB3526" w:rsidRPr="00EB3526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 xml:space="preserve"> </w:t>
            </w:r>
            <w:proofErr w:type="spellStart"/>
            <w:r w:rsidRPr="00E03FE9">
              <w:t>ма</w:t>
            </w:r>
            <w:proofErr w:type="spellEnd"/>
            <w:r>
              <w:rPr>
                <w:lang w:val="kk-KZ"/>
              </w:rPr>
              <w:t>й</w:t>
            </w:r>
          </w:p>
        </w:tc>
      </w:tr>
      <w:tr w:rsidR="00EB3526" w:rsidRPr="00E03FE9" w:rsidTr="007C2EF1">
        <w:trPr>
          <w:jc w:val="center"/>
        </w:trPr>
        <w:tc>
          <w:tcPr>
            <w:tcW w:w="567" w:type="dxa"/>
          </w:tcPr>
          <w:p w:rsidR="00EB3526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49.</w:t>
            </w:r>
          </w:p>
        </w:tc>
        <w:tc>
          <w:tcPr>
            <w:tcW w:w="4537" w:type="dxa"/>
            <w:vAlign w:val="center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«Книга – лучший друг»(3-4 класс)</w:t>
            </w:r>
          </w:p>
        </w:tc>
        <w:tc>
          <w:tcPr>
            <w:tcW w:w="1984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rPr>
                <w:lang w:val="kk-KZ"/>
              </w:rPr>
              <w:t>Конкурс Эссе</w:t>
            </w:r>
          </w:p>
        </w:tc>
        <w:tc>
          <w:tcPr>
            <w:tcW w:w="1773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</w:pPr>
            <w:r w:rsidRPr="00E03FE9">
              <w:t xml:space="preserve">Воеводина Л.В. учитель начальных </w:t>
            </w:r>
            <w:r w:rsidRPr="00E03FE9">
              <w:lastRenderedPageBreak/>
              <w:t>классов</w:t>
            </w:r>
          </w:p>
        </w:tc>
        <w:tc>
          <w:tcPr>
            <w:tcW w:w="1771" w:type="dxa"/>
          </w:tcPr>
          <w:p w:rsidR="00EB3526" w:rsidRPr="00E03FE9" w:rsidRDefault="00EB3526" w:rsidP="00DA3E2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май</w:t>
            </w:r>
          </w:p>
        </w:tc>
      </w:tr>
      <w:tr w:rsidR="00C270BC" w:rsidRPr="00E03FE9" w:rsidTr="006E260D">
        <w:trPr>
          <w:jc w:val="center"/>
        </w:trPr>
        <w:tc>
          <w:tcPr>
            <w:tcW w:w="567" w:type="dxa"/>
          </w:tcPr>
          <w:p w:rsidR="00C270BC" w:rsidRPr="00E03FE9" w:rsidRDefault="004B0FE7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50.</w:t>
            </w:r>
          </w:p>
        </w:tc>
        <w:tc>
          <w:tcPr>
            <w:tcW w:w="4537" w:type="dxa"/>
            <w:vAlign w:val="center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03FE9">
              <w:t xml:space="preserve">«Самый читающий класс» </w:t>
            </w:r>
          </w:p>
        </w:tc>
        <w:tc>
          <w:tcPr>
            <w:tcW w:w="1984" w:type="dxa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конкурс</w:t>
            </w:r>
          </w:p>
        </w:tc>
        <w:tc>
          <w:tcPr>
            <w:tcW w:w="1773" w:type="dxa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Зам</w:t>
            </w:r>
            <w:proofErr w:type="gramStart"/>
            <w:r w:rsidRPr="00E03FE9">
              <w:t>.д</w:t>
            </w:r>
            <w:proofErr w:type="gramEnd"/>
            <w:r w:rsidRPr="00E03FE9">
              <w:t xml:space="preserve">иректора </w:t>
            </w:r>
            <w:r w:rsidR="00F42183" w:rsidRPr="00E03FE9">
              <w:t xml:space="preserve">по </w:t>
            </w:r>
            <w:r w:rsidRPr="00E03FE9">
              <w:t>ВР</w:t>
            </w:r>
          </w:p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>Библиотекарь</w:t>
            </w:r>
          </w:p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 xml:space="preserve">Классные </w:t>
            </w:r>
            <w:proofErr w:type="gramStart"/>
            <w:r w:rsidRPr="00E03FE9">
              <w:t>рук-и</w:t>
            </w:r>
            <w:proofErr w:type="gramEnd"/>
          </w:p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</w:p>
        </w:tc>
        <w:tc>
          <w:tcPr>
            <w:tcW w:w="1771" w:type="dxa"/>
          </w:tcPr>
          <w:p w:rsidR="00C270BC" w:rsidRPr="00E03FE9" w:rsidRDefault="00C270BC" w:rsidP="00565DBB">
            <w:pPr>
              <w:pStyle w:val="a3"/>
              <w:spacing w:before="0" w:beforeAutospacing="0" w:after="0" w:afterAutospacing="0"/>
            </w:pPr>
            <w:r w:rsidRPr="00E03FE9">
              <w:t xml:space="preserve">Конец </w:t>
            </w:r>
            <w:r w:rsidR="00626B18">
              <w:rPr>
                <w:lang w:val="kk-KZ"/>
              </w:rPr>
              <w:t xml:space="preserve"> уч</w:t>
            </w:r>
            <w:proofErr w:type="gramStart"/>
            <w:r w:rsidR="00626B18">
              <w:rPr>
                <w:lang w:val="kk-KZ"/>
              </w:rPr>
              <w:t>.</w:t>
            </w:r>
            <w:r w:rsidRPr="00E03FE9">
              <w:t>г</w:t>
            </w:r>
            <w:proofErr w:type="gramEnd"/>
            <w:r w:rsidRPr="00E03FE9">
              <w:t>ода</w:t>
            </w:r>
          </w:p>
        </w:tc>
      </w:tr>
    </w:tbl>
    <w:p w:rsidR="00565DBB" w:rsidRDefault="00565DBB" w:rsidP="003150C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50C4" w:rsidRPr="00B53660" w:rsidRDefault="003150C4" w:rsidP="003150C4">
      <w:pPr>
        <w:rPr>
          <w:rFonts w:ascii="Times New Roman" w:hAnsi="Times New Roman" w:cs="Times New Roman"/>
          <w:sz w:val="24"/>
          <w:szCs w:val="24"/>
        </w:rPr>
      </w:pPr>
      <w:r w:rsidRPr="00B53660">
        <w:rPr>
          <w:rFonts w:ascii="Times New Roman" w:hAnsi="Times New Roman" w:cs="Times New Roman"/>
          <w:sz w:val="24"/>
          <w:szCs w:val="24"/>
        </w:rPr>
        <w:t xml:space="preserve">Ожидаемый результат </w:t>
      </w:r>
    </w:p>
    <w:p w:rsidR="003150C4" w:rsidRPr="00B53660" w:rsidRDefault="00656A3D" w:rsidP="003150C4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3660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Повышение читательской культуры за счет пропаганды лучших произведений отечественной и зарубежной литературы</w:t>
      </w:r>
    </w:p>
    <w:p w:rsidR="003150C4" w:rsidRPr="00B53660" w:rsidRDefault="003150C4" w:rsidP="003150C4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3660">
        <w:rPr>
          <w:rStyle w:val="c4"/>
          <w:rFonts w:ascii="Times New Roman" w:hAnsi="Times New Roman" w:cs="Times New Roman"/>
          <w:color w:val="000000"/>
          <w:sz w:val="24"/>
          <w:szCs w:val="24"/>
        </w:rPr>
        <w:t>Возродить традиции семейного чтения.</w:t>
      </w:r>
    </w:p>
    <w:p w:rsidR="003150C4" w:rsidRPr="00B53660" w:rsidRDefault="003150C4" w:rsidP="003150C4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3660">
        <w:rPr>
          <w:rStyle w:val="c4"/>
          <w:rFonts w:ascii="Times New Roman" w:hAnsi="Times New Roman" w:cs="Times New Roman"/>
          <w:color w:val="000000"/>
          <w:sz w:val="24"/>
          <w:szCs w:val="24"/>
        </w:rPr>
        <w:t>Увеличить численность пользов</w:t>
      </w:r>
      <w:r w:rsidR="00B53660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ателей </w:t>
      </w:r>
      <w:r w:rsidRPr="00B53660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школьных библиотек.</w:t>
      </w:r>
    </w:p>
    <w:p w:rsidR="003150C4" w:rsidRPr="00B53660" w:rsidRDefault="003150C4" w:rsidP="003150C4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3660">
        <w:rPr>
          <w:rStyle w:val="c4"/>
          <w:rFonts w:ascii="Times New Roman" w:hAnsi="Times New Roman" w:cs="Times New Roman"/>
          <w:color w:val="000000"/>
          <w:sz w:val="24"/>
          <w:szCs w:val="24"/>
        </w:rPr>
        <w:t>Сформировать у детей устойчивые навыки систематического, творческого, развивающего чтения.</w:t>
      </w:r>
    </w:p>
    <w:p w:rsidR="003150C4" w:rsidRPr="00B53660" w:rsidRDefault="003150C4" w:rsidP="003150C4">
      <w:pPr>
        <w:rPr>
          <w:rFonts w:ascii="Times New Roman" w:hAnsi="Times New Roman" w:cs="Times New Roman"/>
          <w:sz w:val="24"/>
          <w:szCs w:val="24"/>
        </w:rPr>
      </w:pPr>
    </w:p>
    <w:p w:rsidR="00BD1DFF" w:rsidRPr="00B53660" w:rsidRDefault="00BD1DFF" w:rsidP="002F2F1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BD1DFF" w:rsidRPr="00B53660" w:rsidRDefault="00BD1DFF" w:rsidP="002F2F1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lang w:val="kk-KZ"/>
        </w:rPr>
      </w:pPr>
    </w:p>
    <w:p w:rsidR="00BD1DFF" w:rsidRPr="00B53660" w:rsidRDefault="00BD1DFF" w:rsidP="002F2F1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lang w:val="kk-KZ"/>
        </w:rPr>
      </w:pPr>
    </w:p>
    <w:sectPr w:rsidR="00BD1DFF" w:rsidRPr="00B53660" w:rsidSect="006C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B6B"/>
    <w:multiLevelType w:val="hybridMultilevel"/>
    <w:tmpl w:val="F43A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8589F"/>
    <w:multiLevelType w:val="multilevel"/>
    <w:tmpl w:val="093C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34A32"/>
    <w:multiLevelType w:val="multilevel"/>
    <w:tmpl w:val="52C2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5152D"/>
    <w:multiLevelType w:val="multilevel"/>
    <w:tmpl w:val="2E5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5571A2"/>
    <w:multiLevelType w:val="multilevel"/>
    <w:tmpl w:val="6C2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F1D25"/>
    <w:multiLevelType w:val="multilevel"/>
    <w:tmpl w:val="A7C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87D77"/>
    <w:multiLevelType w:val="multilevel"/>
    <w:tmpl w:val="3658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94159"/>
    <w:multiLevelType w:val="multilevel"/>
    <w:tmpl w:val="4AFA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51E36"/>
    <w:rsid w:val="00002000"/>
    <w:rsid w:val="00003B7E"/>
    <w:rsid w:val="000455C9"/>
    <w:rsid w:val="000E5AFA"/>
    <w:rsid w:val="001072E2"/>
    <w:rsid w:val="00112E41"/>
    <w:rsid w:val="00151E36"/>
    <w:rsid w:val="00156CF6"/>
    <w:rsid w:val="001632EC"/>
    <w:rsid w:val="001A7193"/>
    <w:rsid w:val="001C65E3"/>
    <w:rsid w:val="001E15A7"/>
    <w:rsid w:val="00242BBC"/>
    <w:rsid w:val="00254485"/>
    <w:rsid w:val="002F2C15"/>
    <w:rsid w:val="002F2F12"/>
    <w:rsid w:val="00312036"/>
    <w:rsid w:val="003150C4"/>
    <w:rsid w:val="00340AF0"/>
    <w:rsid w:val="00340F9C"/>
    <w:rsid w:val="003D5A86"/>
    <w:rsid w:val="00427D90"/>
    <w:rsid w:val="00446591"/>
    <w:rsid w:val="00467DF4"/>
    <w:rsid w:val="00482BB5"/>
    <w:rsid w:val="004B0FE7"/>
    <w:rsid w:val="004B3C0F"/>
    <w:rsid w:val="004C04BC"/>
    <w:rsid w:val="004C10B4"/>
    <w:rsid w:val="004C550C"/>
    <w:rsid w:val="00505380"/>
    <w:rsid w:val="005073C3"/>
    <w:rsid w:val="00565DBB"/>
    <w:rsid w:val="005C7281"/>
    <w:rsid w:val="005F367F"/>
    <w:rsid w:val="00626B18"/>
    <w:rsid w:val="0065227C"/>
    <w:rsid w:val="00656A3D"/>
    <w:rsid w:val="0068132B"/>
    <w:rsid w:val="006B2B59"/>
    <w:rsid w:val="006C0A5D"/>
    <w:rsid w:val="006E260D"/>
    <w:rsid w:val="006F199F"/>
    <w:rsid w:val="00715F9A"/>
    <w:rsid w:val="007411B8"/>
    <w:rsid w:val="00771F92"/>
    <w:rsid w:val="00786CBB"/>
    <w:rsid w:val="00792CE4"/>
    <w:rsid w:val="0079672B"/>
    <w:rsid w:val="007A0493"/>
    <w:rsid w:val="007A711A"/>
    <w:rsid w:val="008063EB"/>
    <w:rsid w:val="00807578"/>
    <w:rsid w:val="008314B9"/>
    <w:rsid w:val="00833E4B"/>
    <w:rsid w:val="008D1D39"/>
    <w:rsid w:val="008E21BB"/>
    <w:rsid w:val="008F5D53"/>
    <w:rsid w:val="009654E7"/>
    <w:rsid w:val="00A0033F"/>
    <w:rsid w:val="00A22302"/>
    <w:rsid w:val="00A42E22"/>
    <w:rsid w:val="00AD41AD"/>
    <w:rsid w:val="00B1608F"/>
    <w:rsid w:val="00B20FF8"/>
    <w:rsid w:val="00B3067A"/>
    <w:rsid w:val="00B30EA8"/>
    <w:rsid w:val="00B3125F"/>
    <w:rsid w:val="00B44DE3"/>
    <w:rsid w:val="00B53660"/>
    <w:rsid w:val="00B81D5E"/>
    <w:rsid w:val="00BA04DC"/>
    <w:rsid w:val="00BD1DFF"/>
    <w:rsid w:val="00BD4526"/>
    <w:rsid w:val="00BE65B7"/>
    <w:rsid w:val="00C03CEF"/>
    <w:rsid w:val="00C13F2F"/>
    <w:rsid w:val="00C2004A"/>
    <w:rsid w:val="00C270BC"/>
    <w:rsid w:val="00C35701"/>
    <w:rsid w:val="00C36DEC"/>
    <w:rsid w:val="00C421F0"/>
    <w:rsid w:val="00C52759"/>
    <w:rsid w:val="00C52BBD"/>
    <w:rsid w:val="00C737E4"/>
    <w:rsid w:val="00CD7D82"/>
    <w:rsid w:val="00CE43EF"/>
    <w:rsid w:val="00CF3DAC"/>
    <w:rsid w:val="00D27331"/>
    <w:rsid w:val="00D719D7"/>
    <w:rsid w:val="00D93405"/>
    <w:rsid w:val="00DE5C15"/>
    <w:rsid w:val="00DF604A"/>
    <w:rsid w:val="00E03FE9"/>
    <w:rsid w:val="00E81B9D"/>
    <w:rsid w:val="00E85659"/>
    <w:rsid w:val="00EA766D"/>
    <w:rsid w:val="00EA7BA9"/>
    <w:rsid w:val="00EB3526"/>
    <w:rsid w:val="00EB7065"/>
    <w:rsid w:val="00EC40D1"/>
    <w:rsid w:val="00F0006A"/>
    <w:rsid w:val="00F42183"/>
    <w:rsid w:val="00F47168"/>
    <w:rsid w:val="00F57849"/>
    <w:rsid w:val="00F618DB"/>
    <w:rsid w:val="00F80CB5"/>
    <w:rsid w:val="00FA1E15"/>
    <w:rsid w:val="00FC4E70"/>
    <w:rsid w:val="00FD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B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C15"/>
    <w:rPr>
      <w:b/>
      <w:bCs/>
    </w:rPr>
  </w:style>
  <w:style w:type="table" w:styleId="a5">
    <w:name w:val="Table Grid"/>
    <w:basedOn w:val="a1"/>
    <w:uiPriority w:val="59"/>
    <w:rsid w:val="006B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2B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50C4"/>
    <w:pPr>
      <w:spacing w:after="160" w:line="259" w:lineRule="auto"/>
      <w:ind w:left="720"/>
      <w:contextualSpacing/>
    </w:pPr>
  </w:style>
  <w:style w:type="character" w:customStyle="1" w:styleId="c4">
    <w:name w:val="c4"/>
    <w:basedOn w:val="a0"/>
    <w:rsid w:val="00315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B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1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C15"/>
    <w:rPr>
      <w:b/>
      <w:bCs/>
    </w:rPr>
  </w:style>
  <w:style w:type="table" w:styleId="a5">
    <w:name w:val="Table Grid"/>
    <w:basedOn w:val="a1"/>
    <w:uiPriority w:val="59"/>
    <w:rsid w:val="006B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2B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50C4"/>
    <w:pPr>
      <w:spacing w:after="160" w:line="259" w:lineRule="auto"/>
      <w:ind w:left="720"/>
      <w:contextualSpacing/>
    </w:pPr>
  </w:style>
  <w:style w:type="character" w:customStyle="1" w:styleId="c4">
    <w:name w:val="c4"/>
    <w:basedOn w:val="a0"/>
    <w:rsid w:val="00315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56E86-BA67-4257-A89A-B060CD5B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</cp:revision>
  <dcterms:created xsi:type="dcterms:W3CDTF">2021-09-23T10:56:00Z</dcterms:created>
  <dcterms:modified xsi:type="dcterms:W3CDTF">2021-09-23T13:16:00Z</dcterms:modified>
</cp:coreProperties>
</file>